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2019年省模范职工之家红旗单位候选单位名单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（10家）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color w:val="000000"/>
          <w:sz w:val="28"/>
          <w:szCs w:val="28"/>
          <w:lang w:val="en-US" w:eastAsia="zh-CN" w:bidi="ar-SA"/>
        </w:rPr>
      </w:pP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广州港集团有限公司工会委员会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盐田港口汽车运输业工会联合会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本田汽车零部件制造有限公司工会委员会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广东粤电新丰江发电有限责任公司工会委员会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玖龙纸业（东莞）有限公司工会委员会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中国建设银行中山市分行工会委员会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广东众和化塑股份公司工会委员会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云浮市汽车运输集团有限公司云浮分公司工会委员会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中铁广州工程局集团有限公司工会委员会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广东省女子强制隔离戒毒所工会委员会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2019年省优秀工会工作者标兵候选人名单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（9人）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color w:val="000000"/>
          <w:sz w:val="28"/>
          <w:szCs w:val="28"/>
          <w:lang w:val="en-US" w:eastAsia="zh-CN" w:bidi="ar-SA"/>
        </w:rPr>
      </w:pP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杨永权      松下万宝（广州）电熨斗有限公司工会主席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邓月娣      深圳市龙华区大浪街道新石社区工作站工会</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联合会主席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张颜俊      珠海高新技术产业开发区总工会工会专干</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霍建荣      佛山市高明贝斯特陶瓷有限公司工会主席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温少生      东莞市总工会常务副主席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阮奕斌      阳江市江城区总工会主席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林裕旭      广东省外语艺术职业学院工会主席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胡双红      广铁集团广州供电段工会主席</w:t>
      </w:r>
    </w:p>
    <w:p>
      <w:pPr>
        <w:widowControl/>
        <w:tabs>
          <w:tab w:val="left" w:pos="1680"/>
        </w:tabs>
        <w:spacing w:line="500" w:lineRule="exact"/>
        <w:ind w:firstLine="560" w:firstLineChars="200"/>
        <w:jc w:val="left"/>
        <w:textAlignment w:val="center"/>
        <w:rPr>
          <w:rFonts w:hint="eastAsia" w:ascii="仿宋" w:hAnsi="仿宋" w:eastAsia="仿宋" w:cs="仿宋"/>
          <w:b w:val="0"/>
          <w:bCs w:val="0"/>
          <w:sz w:val="28"/>
          <w:szCs w:val="28"/>
          <w:lang w:val="en-US" w:eastAsia="zh-CN"/>
        </w:rPr>
      </w:pPr>
      <w:r>
        <w:rPr>
          <w:rFonts w:hint="eastAsia" w:ascii="仿宋" w:hAnsi="仿宋" w:eastAsia="仿宋" w:cs="仿宋"/>
          <w:color w:val="000000"/>
          <w:sz w:val="28"/>
          <w:szCs w:val="28"/>
          <w:lang w:val="en-US" w:eastAsia="zh-CN" w:bidi="ar-SA"/>
        </w:rPr>
        <w:t>杨  滨（女）中国电信广州分公司工会副主席</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2019年省模范职工之家候选单位名单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（360家）</w:t>
      </w:r>
    </w:p>
    <w:p>
      <w:pPr>
        <w:widowControl/>
        <w:spacing w:line="500" w:lineRule="exact"/>
        <w:ind w:firstLine="560" w:firstLineChars="200"/>
        <w:jc w:val="left"/>
        <w:textAlignment w:val="center"/>
        <w:rPr>
          <w:rFonts w:hint="eastAsia" w:ascii="仿宋" w:hAnsi="仿宋" w:eastAsia="仿宋" w:cs="仿宋"/>
          <w:b/>
          <w:bCs/>
          <w:color w:val="000000"/>
          <w:sz w:val="28"/>
          <w:szCs w:val="28"/>
          <w:lang w:bidi="ar-SA"/>
        </w:rPr>
      </w:pPr>
      <w:r>
        <w:rPr>
          <w:rFonts w:hint="eastAsia" w:ascii="仿宋" w:hAnsi="仿宋" w:eastAsia="仿宋" w:cs="仿宋"/>
          <w:b/>
          <w:bCs/>
          <w:color w:val="000000"/>
          <w:sz w:val="28"/>
          <w:szCs w:val="28"/>
          <w:lang w:bidi="ar-SA"/>
        </w:rPr>
        <w:t>广州（2</w:t>
      </w:r>
      <w:r>
        <w:rPr>
          <w:rFonts w:hint="eastAsia" w:ascii="仿宋" w:hAnsi="仿宋" w:eastAsia="仿宋" w:cs="仿宋"/>
          <w:b/>
          <w:bCs/>
          <w:color w:val="000000"/>
          <w:sz w:val="28"/>
          <w:szCs w:val="28"/>
          <w:lang w:val="en-US" w:eastAsia="zh-CN" w:bidi="ar-SA"/>
        </w:rPr>
        <w:t>7</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广州顺丰速运有限公司工会委员会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广州立白企业集团有限公司工会委员会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名创优品（广州）有限责任公司工会委员会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东海橡塑（广州）有限公司工会委员会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广州市白云化工实业有限公司工会委员会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金发科技股份有限公司工会委员会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光宝电子（广州）有限公司工会委员会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东风汽车有限公司东风日产乘用车公司工会委员会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广州市番禺永华家具有限公司工会委员会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名幸电子（广州南沙）有限公司工会委员会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电装（广州南沙）有限公司工会委员会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广州永新包装有限公司工会委员会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广州市建凌电器有限公司工会委员会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广州市增城区增江街总工会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广州市公安局工会委员会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广州市恒福社会工作服务社工会委员会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日立电梯（中国）有限公司工会委员会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广州包装印刷集团有限责任公司工会委员会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广汽商贸有限公司工会委员会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广州白云山中一药业有限公司工会委员会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越秀（中国）交通基建投资有限公司本部工会委员会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广州港股份有限公司黄埔港务分公司工会委员会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广州市税务局第一稽查局工会委员会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default" w:ascii="仿宋" w:hAnsi="仿宋" w:eastAsia="仿宋" w:cs="仿宋"/>
          <w:color w:val="000000"/>
          <w:sz w:val="28"/>
          <w:szCs w:val="28"/>
          <w:lang w:val="en-US" w:bidi="ar-SA"/>
        </w:rPr>
        <w:t>中国农业银行</w:t>
      </w:r>
      <w:r>
        <w:rPr>
          <w:rFonts w:hint="eastAsia" w:ascii="仿宋" w:hAnsi="仿宋" w:eastAsia="仿宋" w:cs="仿宋"/>
          <w:color w:val="000000"/>
          <w:sz w:val="28"/>
          <w:szCs w:val="28"/>
          <w:lang w:bidi="ar-SA"/>
        </w:rPr>
        <w:t>广州白云支行工会委员会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广州市</w:t>
      </w:r>
      <w:r>
        <w:rPr>
          <w:rFonts w:hint="eastAsia" w:ascii="仿宋" w:hAnsi="仿宋" w:eastAsia="仿宋" w:cs="仿宋"/>
          <w:color w:val="000000"/>
          <w:sz w:val="28"/>
          <w:szCs w:val="28"/>
          <w:lang w:val="en-US" w:eastAsia="zh-CN" w:bidi="ar-SA"/>
        </w:rPr>
        <w:t>分公司</w:t>
      </w:r>
      <w:r>
        <w:rPr>
          <w:rFonts w:hint="eastAsia" w:ascii="仿宋" w:hAnsi="仿宋" w:eastAsia="仿宋" w:cs="仿宋"/>
          <w:color w:val="000000"/>
          <w:sz w:val="28"/>
          <w:szCs w:val="28"/>
          <w:lang w:bidi="ar-SA"/>
        </w:rPr>
        <w:t>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港联不动产服务股份有限公司工会委员会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val="en-US" w:eastAsia="zh-CN" w:bidi="ar-SA"/>
        </w:rPr>
        <w:t>广州欧亚气雾剂与日化用品制造有限公司工会</w:t>
      </w:r>
      <w:r>
        <w:rPr>
          <w:rFonts w:hint="eastAsia" w:ascii="仿宋" w:hAnsi="仿宋" w:eastAsia="仿宋" w:cs="仿宋"/>
          <w:color w:val="000000"/>
          <w:sz w:val="28"/>
          <w:szCs w:val="28"/>
          <w:lang w:bidi="ar-SA"/>
        </w:rPr>
        <w:t>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深圳（26家）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国药集团一致药业股份有限公司工会联合会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深圳市水务科技有限公司工会委员会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default" w:ascii="仿宋" w:hAnsi="仿宋" w:eastAsia="仿宋" w:cs="仿宋"/>
          <w:color w:val="000000"/>
          <w:sz w:val="28"/>
          <w:szCs w:val="28"/>
          <w:lang w:val="en-US" w:bidi="ar-SA"/>
        </w:rPr>
        <w:t>中信银行</w:t>
      </w:r>
      <w:r>
        <w:rPr>
          <w:rFonts w:hint="eastAsia" w:ascii="仿宋" w:hAnsi="仿宋" w:eastAsia="仿宋" w:cs="仿宋"/>
          <w:color w:val="000000"/>
          <w:sz w:val="28"/>
          <w:szCs w:val="28"/>
          <w:lang w:bidi="ar-SA"/>
        </w:rPr>
        <w:t>信用卡中心工会委员会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百胜餐饮（深圳）有限公司工会委员会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深圳市城市建设开发（集团）有限公司工会联合会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深圳市住宅工程管理站工会委员会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皇岗海关工会委员会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深圳市第二人民医院工会委员会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深圳市公安局福田分局工会委员会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深圳市好当家餐饮连锁管理有限公司工会委员会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深圳市中深装建设集团有限公司工会委员会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宝能控股(中国)有限公司工会委员会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深圳虎威制衣有限公司展销部工会委员会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深圳市五谷芳乳鸽王饮食策划管理有限公司工会委员会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深圳市三鑫科技发展有限公司工会委员会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深圳市众冠股份有限公司工会委员会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深圳市宝安区福海街道和平社区工会联合会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深圳大铲湾现代港口发展有限公司工会基层委员会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深圳立讯电声科技有限公司工会基层委员会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深圳瑞斯康达科技发展有限公司工会基层委员会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深圳麦克维尔空调有限公司工会委员会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深圳市宝福珠宝首饰有限公司工会委员会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山内精密电子（深圳）有限公司工会基层委员会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卓比奥斯服饰（深圳）有限公司工会基层委员会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艾杰旭精细玻璃（深圳）有限公司工会委员会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斯比泰科技（深圳）有限公司葵涌分公司工会委员会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珠海（1</w:t>
      </w:r>
      <w:r>
        <w:rPr>
          <w:rFonts w:hint="eastAsia" w:ascii="仿宋" w:hAnsi="仿宋" w:eastAsia="仿宋" w:cs="仿宋"/>
          <w:b/>
          <w:bCs/>
          <w:color w:val="000000"/>
          <w:sz w:val="28"/>
          <w:szCs w:val="28"/>
          <w:lang w:val="en-US" w:eastAsia="zh-CN" w:bidi="ar-SA"/>
        </w:rPr>
        <w:t>9</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珠海大横琴投资有限公司工会委员会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珠海泰坦新动力电子有限公司工会委员会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纳思达股份有限公司工会联合会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博世（珠海）安保系统有限公司工会委员会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银隆新能源股份有限公司工会委员会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新际玩具（珠海）有限公司工会委员会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珠海市斗门区税务局工会委员会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健帆生物科技集团股份有限公司工会委员会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珠海普乐美厨卫有限公司工会委员会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珠海爱迪生智能家居股份有限公司工会联合会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珠海港高栏港务有限公司工会委员会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珠海凯邦电机制造有限公司工会委员会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珠海市第二中学工会委员会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珠海市妇幼保健院工会委员会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珠海市快递行业工会联合会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珠海金濠汉堡食品有限公司工会委员会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珠海市润星泰电器有限公司工会委员会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珠海出入境边防检查总站工会委员会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珠海市得一有限公司工会委员会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汕头（13家）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中建五局汕头华润中心项目工会委员会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汕头市金平区总工会机关工会委员会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广东南华建设集团有限公司工会委员会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沃尔玛（广东）商业零售有限公司汕头金砂东路分店工会委员会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仙乐健康科技股份有限公司工会委员会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广东鑫瑞新材料科技有限公司工会委员会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实丰文化发展股份有限公司工会委员会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广东省金叶科技有限公司工会委员会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广东雅丽洁精细化工有限公司工会委员会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广东久业环保科技有限公司工会委员会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汕头市社会保险基金管理局工会委员会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中国工商银行汕头市分行工会委员会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汕头大学医学院附属肿瘤医院工会委员会</w:t>
      </w:r>
    </w:p>
    <w:p>
      <w:pPr>
        <w:widowControl/>
        <w:spacing w:line="500" w:lineRule="exact"/>
        <w:ind w:firstLine="560" w:firstLineChars="200"/>
        <w:jc w:val="left"/>
        <w:textAlignment w:val="center"/>
        <w:rPr>
          <w:rFonts w:hint="eastAsia" w:ascii="仿宋" w:hAnsi="仿宋" w:eastAsia="仿宋" w:cs="仿宋"/>
          <w:b/>
          <w:bCs/>
          <w:color w:val="000000"/>
          <w:sz w:val="28"/>
          <w:szCs w:val="28"/>
          <w:lang w:bidi="ar-SA"/>
        </w:rPr>
      </w:pPr>
      <w:r>
        <w:rPr>
          <w:rFonts w:hint="eastAsia" w:ascii="仿宋" w:hAnsi="仿宋" w:eastAsia="仿宋" w:cs="仿宋"/>
          <w:b/>
          <w:bCs/>
          <w:color w:val="000000"/>
          <w:sz w:val="28"/>
          <w:szCs w:val="28"/>
          <w:lang w:bidi="ar-SA"/>
        </w:rPr>
        <w:t>佛山（2</w:t>
      </w:r>
      <w:r>
        <w:rPr>
          <w:rFonts w:hint="eastAsia" w:ascii="仿宋" w:hAnsi="仿宋" w:eastAsia="仿宋" w:cs="仿宋"/>
          <w:b/>
          <w:bCs/>
          <w:color w:val="000000"/>
          <w:sz w:val="28"/>
          <w:szCs w:val="28"/>
          <w:lang w:val="en-US" w:eastAsia="zh-CN" w:bidi="ar-SA"/>
        </w:rPr>
        <w:t>6</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广东汇源通集团有限公司工会委员会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佛山市顺德区第一中学工会委员会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广东航天信息爱信诺科技有限公司佛山分公司工会委员会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广东省（佛山）软件产业园工会联合会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佛山市兴华商场有限公司工会委员会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佛山市桂城街灯湖社区工会联合会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广东科明达集团有限公司工会委员会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佛山富士离合器有限公司工会委员会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佛山坚美铝业有限公司工会委员会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佛山市华儒铜业有限公司工会委员会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广东文灿压铸股份有限公司工会委员会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佛山市顺德区公安局交通警察大队工会委员会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广东美芝制冷设备有限公司工会委员会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广东鸿昌化工有限公司工会委员会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佛山市顺德区锡山家具有限公司工会委员会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广东恒基金属制品实业有限公司工会委员会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广东联塑科技实业有限公司工会委员会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广东电网</w:t>
      </w:r>
      <w:r>
        <w:rPr>
          <w:rFonts w:hint="eastAsia" w:ascii="仿宋" w:hAnsi="仿宋" w:eastAsia="仿宋" w:cs="仿宋"/>
          <w:color w:val="000000"/>
          <w:sz w:val="28"/>
          <w:szCs w:val="28"/>
          <w:lang w:bidi="ar-SA"/>
        </w:rPr>
        <w:t>佛山高明供电局工会委员会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广东耀银山铝业有限公司工会委员会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住友富士电梯有限公司工会委员会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佛山市三水区大塘镇总工会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佛山市三水金意陶陶瓷有限公司工会委员会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佛山市金银河智能装备股份有限公司工会委员会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佛山海尔滚筒洗衣机有限公司工会委员会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佛山市家家卫浴有限公司工会委员会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本田汽车零部件制造有限公司工会委员会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韶关（11家）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韶关市浈江区税务局工会委员会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韶关市振华中等职业学校工会委员会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韶关市星河生物科技有限公司工会委员会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韶关市坪石发电厂有限公司（B厂）工会委员会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南雄产业转移工业园工会联合会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广东志成冠军电气器材科技有限公司工会委员会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日本电产（韶关）有限公司工会委员会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广东青云山药业有限公司工会委员会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新丰县汽车运输有限公司工会委员会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乳源东阳光电化厂工会委员会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韶关市卫生健康局机关工会委员会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河源（</w:t>
      </w:r>
      <w:r>
        <w:rPr>
          <w:rFonts w:hint="eastAsia" w:ascii="仿宋" w:hAnsi="仿宋" w:eastAsia="仿宋" w:cs="仿宋"/>
          <w:b/>
          <w:bCs/>
          <w:color w:val="000000"/>
          <w:sz w:val="28"/>
          <w:szCs w:val="28"/>
          <w:lang w:val="en-US" w:eastAsia="zh-CN" w:bidi="ar-SA"/>
        </w:rPr>
        <w:t>9</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中国石化销售有限公司广东河源石油分公司工会委员会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农夫山泉广东万绿湖有限公司工会委员会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源力玩具（河源）有限公司工会委员会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力升树灯（河源）有限公司工会委员会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广东聪明人集团有限公司工会委员会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连平县生态工业园工会联合会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龙川威达绝缘材料有限公司工会委员会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紫金县税务局工会委员会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河源市广润投资有限公司工会联合会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梅州（12家）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梅州市环境卫生管理局工会委员会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丰顺县公路局工会委员会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梅州市蕉岭县税务局工会委员会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五华县公路局工会委员会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广东明珠星钟表有限公司工会委员会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大埔县税务局工会委员会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兴宁市产业转移工业园工会联合会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兴宁市税务局工会委员会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卡莱（梅州）橡胶制品有限公司工会委员会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梅州市梅县区税务局工会委员会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梅州珠江啤酒有限公司工会委员会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平远县税务局工会委员会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惠州（1</w:t>
      </w:r>
      <w:r>
        <w:rPr>
          <w:rFonts w:hint="eastAsia" w:ascii="仿宋" w:hAnsi="仿宋" w:eastAsia="仿宋" w:cs="仿宋"/>
          <w:b/>
          <w:bCs/>
          <w:color w:val="000000"/>
          <w:sz w:val="28"/>
          <w:szCs w:val="28"/>
          <w:lang w:val="en-US" w:eastAsia="zh-CN" w:bidi="ar-SA"/>
        </w:rPr>
        <w:t>9</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惠州市中大惠亚医院工会委员会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声电电子科技（惠州）有限公司工会委员会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博罗县华侨中学工会委员会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南亚塑胶工业（惠州）有限公司工会委员会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广东格林精密部件股份有限公司工会委员会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惠州市惠城区人民检察院机关工会委员会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惠州市聚飞光电有限公司工会委员会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惠州市骏力创展实业有限公司工会委员会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惠州仲恺高新技术产业开发区直属机关工会委员会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惠州市腾贸精密工业有限公司工会委员会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惠州市宝雅家居用品有限公司工会委员会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惠州市惠阳区税务局工会委员会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惠州市惠东公路管理局工会委员会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惠州市铂科实业有限公司工会委员会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广发银行股份有限公司惠州分行工会委员会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惠州市城市燃气发展有限公司工会委员会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惠州市鸿业电力有限公司工会委员会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惠州市税务局工会委员会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惠州市汽车运输集团有限公司博罗分公司工会委员会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汕尾（6家）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汕尾市粤运汽车运输有限公司工会委员会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信利光电股份有限公司工会委员会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汕尾市城区新城中学工会委员会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陆丰市住房和城乡建设局工会委员会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海丰县服装行业工会联合会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汕尾比亚迪汽车有限公司工会委员会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东莞（1</w:t>
      </w:r>
      <w:r>
        <w:rPr>
          <w:rFonts w:hint="eastAsia" w:ascii="仿宋" w:hAnsi="仿宋" w:eastAsia="仿宋" w:cs="仿宋"/>
          <w:b/>
          <w:bCs/>
          <w:color w:val="000000"/>
          <w:sz w:val="28"/>
          <w:szCs w:val="28"/>
          <w:lang w:val="en-US" w:eastAsia="zh-CN" w:bidi="ar-SA"/>
        </w:rPr>
        <w:t>8</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东莞市大岭山镇总工会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东莞力音电子有限公司工会委员会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东莞铭丰包装股份有限公司工会委员会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东莞农村商业银行股份有限公司工会委员会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东莞实业投资控股集团有限公司工会委员会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东莞市公安局工会联合会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东莞市虎门机械厂工会委员会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东莞市交通投资集团有限公司机关工会委员会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东莞市南城街道白马社区工会联合会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东莞市傻二哥食品有限公司工会委员会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东莞市石碣供销社工会委员会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东莞市中电爱华电子有限公司工会委员会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东莞市珠江啤酒有限公司工会委员会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东莞市东莞中学工会委员会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广东都市丽人实业有限公司工会委员会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广东中海物业服务有限公司工会委员会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顺丰速运（东莞）有限公司工会委员会</w:t>
      </w:r>
    </w:p>
    <w:p>
      <w:pPr>
        <w:widowControl/>
        <w:spacing w:line="500" w:lineRule="exact"/>
        <w:ind w:firstLine="560" w:firstLineChars="200"/>
        <w:jc w:val="left"/>
        <w:textAlignment w:val="center"/>
        <w:rPr>
          <w:rFonts w:hint="eastAsia" w:ascii="仿宋" w:hAnsi="仿宋" w:eastAsia="仿宋" w:cs="仿宋"/>
          <w:color w:val="FF0000"/>
          <w:sz w:val="28"/>
          <w:szCs w:val="28"/>
          <w:lang w:bidi="ar-SA"/>
        </w:rPr>
      </w:pPr>
      <w:r>
        <w:rPr>
          <w:rFonts w:hint="eastAsia" w:ascii="仿宋" w:hAnsi="仿宋" w:eastAsia="仿宋" w:cs="仿宋"/>
          <w:sz w:val="28"/>
          <w:szCs w:val="28"/>
          <w:lang w:bidi="ar-SA"/>
        </w:rPr>
        <w:t>中储粮东莞基地工会委员会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中山（1</w:t>
      </w:r>
      <w:r>
        <w:rPr>
          <w:rFonts w:hint="eastAsia" w:ascii="仿宋" w:hAnsi="仿宋" w:eastAsia="仿宋" w:cs="仿宋"/>
          <w:b/>
          <w:bCs/>
          <w:color w:val="000000"/>
          <w:sz w:val="28"/>
          <w:szCs w:val="28"/>
          <w:lang w:val="en-US" w:eastAsia="zh-CN" w:bidi="ar-SA"/>
        </w:rPr>
        <w:t>9</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讯芯电子科技(中山)有限公司工会委员会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广东省中山丝绸进出口集团有限公司工会委员会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中山市厚兴黎桂添幼儿园工会委员会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广东金锁匙物业管理有限公司工会委员会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中山市</w:t>
      </w:r>
      <w:r>
        <w:rPr>
          <w:rFonts w:hint="eastAsia" w:ascii="仿宋" w:hAnsi="仿宋" w:eastAsia="仿宋" w:cs="仿宋"/>
          <w:color w:val="000000"/>
          <w:sz w:val="28"/>
          <w:szCs w:val="28"/>
          <w:lang w:val="en-US" w:eastAsia="zh-CN" w:bidi="ar-SA"/>
        </w:rPr>
        <w:t>南区</w:t>
      </w:r>
      <w:r>
        <w:rPr>
          <w:rFonts w:hint="eastAsia" w:ascii="仿宋" w:hAnsi="仿宋" w:eastAsia="仿宋" w:cs="仿宋"/>
          <w:color w:val="000000"/>
          <w:sz w:val="28"/>
          <w:szCs w:val="28"/>
          <w:lang w:bidi="ar-SA"/>
        </w:rPr>
        <w:t>良都社区工会联合会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皆利士多层线路版(中山)有限公司工会委员会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华帝股份有限公司工会委员会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中山金鹰皇制衣厂有限公司工会委员会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中山广虹模塑科技有限公司工会委员会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铁将军汽车电子股份有限公司工会委员会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广东皮阿诺科学艺术家居股份有限公司工会委员会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中山市华南现代中医药城发展有限公司工会联合会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中山市迪迈打印科技有限公司工会委员会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中山市公共交通运输集团有限公司工会委员会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中山火炬高技术产业开发区税务局工会委员会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中山农村商业银行股份有限公司工会委员会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中山市气象局工会委员会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中山市东凤公路养护所工会委员会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中国建设银行股份有限公司中山市火炬开发区支行工会</w:t>
      </w:r>
      <w:r>
        <w:rPr>
          <w:rFonts w:hint="eastAsia" w:ascii="仿宋" w:hAnsi="仿宋" w:eastAsia="仿宋" w:cs="仿宋"/>
          <w:color w:val="000000"/>
          <w:sz w:val="28"/>
          <w:szCs w:val="28"/>
          <w:lang w:val="en-US" w:eastAsia="zh-CN" w:bidi="ar-SA"/>
        </w:rPr>
        <w:t>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江门（16家）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江门市江星电子有限公司工会委员会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大冢慎昌（广东）饮料有限公司工会委员会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台山汽车总站工会委员会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广东新红阳科技有限公司工会委员会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恩平文泰工艺有限公司工会委员会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广东烟草江门市恩平市分公司工会委员会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中国人民银行江门市中心支行机关工会委员会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新会中集集装箱有限公司工会委员会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江门东洋油墨有限公司工会委员会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西铁城精电科技（江门）有限公司工会委员会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江门市新会恒隆家居创新用品有限公司工会委员会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广东海信电子有限公司工会委员会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台山市金桥铝型材厂有限公司工会委员会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开平依利安达电子有限公司工会委员会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江门明浩实业集团有限公司工会委员会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广东鸿特精密技术（台山）有限公司工会委员会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阳江（10家）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阳江市江城区城南街道工会联合会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嘉吉粮油（阳江）有限公司、良港码头有限公司工会联合会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阳江市住房和城乡建设局工会委员会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阳江市阳东区第一中学工会委员会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广东金辉刀剪股份有限公司工会委员会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阳西县永光不锈钢制品有限公司工会委员会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阳春海螺水泥有限责任公司工会委员会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广东省阳春市信德生物科技发展有限公司工会委员会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阳西县广垦绿园肥业有限公司工会委员会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广东永昊食品有限公司工会委员会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湛江（15家）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湛江市委组织部工会委员会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湛江市公安局工会委员会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广东大唐国际雷州发电有限责任公司工会委员会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中国石化湛江东兴石油化工有限公司工会委员会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徐闻县海安港装卸运输公司工会委员会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雷州市樟树湾大酒店工会委员会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广东天益生物科技有限公司工会委员会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广东龙力电器有限公司工会委员会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湛江喜红集团有限公司工会委员会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吴川市财政局工会委员会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湛江市第五中学工会委员会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湛江市金辉煌酒店有限公司工会委员会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湛江市事达实业有限公司工会委员会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湛江市五星电器有限公司工会委员会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广东太古可口可乐湛江有限公司工会委员会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茂名（1</w:t>
      </w:r>
      <w:r>
        <w:rPr>
          <w:rFonts w:hint="eastAsia" w:ascii="仿宋" w:hAnsi="仿宋" w:eastAsia="仿宋" w:cs="仿宋"/>
          <w:b/>
          <w:bCs/>
          <w:color w:val="000000"/>
          <w:sz w:val="28"/>
          <w:szCs w:val="28"/>
          <w:lang w:val="en-US" w:eastAsia="zh-CN" w:bidi="ar-SA"/>
        </w:rPr>
        <w:t>3</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茂名市公安局工会委员会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茂名石化巴斯夫有限公司工会委员会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茂名港集团有限公司工会委员会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茂名市耀明企业集团有限公司工会委员会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化州市第三中学工会委员会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高州市烟草专卖局工会委员会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广东生命一号药业股份有限公司工会委员会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信宜江东电子有限公司工会委员会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中国人民银行信宜市支行工会委员会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茂名市公安局电白分局工会委员会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茂名六韬珠宝创意产业园有限公司工会委员会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广东东亚药业股份有限公司工会委员会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化州市笪桥卫生院工会委员会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肇庆（13家）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广东大唐国际肇庆热电有限责任公司工会委员会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肇庆新奥燃气有限公司工会委员会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肇庆市国际商业广场经营管理有限公司工会联合会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肇庆市鼎湖区税务局工会委员会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光丰（肇庆）钢业有限公司工会委员会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高要区公安消防大队工会委员会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广东飞南资源利用股份有限公司工会委员会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广宁县人民检察院工会委员会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德庆雅昌不锈钢管业有限公司工会委员会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封开县威利邦木业有限公司工会委员会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广东怀集农村商业银行股份有限公司工会委员会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广东华辰玫瑰生物科技有限公司工会委员会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肇庆三向教学仪器制造股份有限公司工会委员会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清远（8家）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广东天弼陶瓷有限公司工会委员会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清远市金盛锆钛资源有限公司工会委员会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英德市实益长丰纺织有限公司工会委员会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连州市人民医院工会委员会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佛冈盈泰纺织品染整有限公司工会委员会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中国电信集团连南瑶族自治县工会委员会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清远市阳山荣璟鞋业有限公司工会委员会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清远市人大常委会机关工会委员会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潮州（8家）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广东凯普生物科技股份有限公司工会委员会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广东新宏泽包装股份有限公司工会委员会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潮州市饶平县龙眼城社区工会联合会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潮州市饶平县景祥工贸实业有限公司工会委员会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广东电网潮州潮安供电局有限责任公司工会委员会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广东健诚高科玻璃制品股份有限公司工会委员会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潮州市城基初级中学工会委员会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潮州市枫溪区金枫电力公司工会委员会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揭阳（10家）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揭阳市榕城区税务局机关工会委员会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揭阳市榕城区妇幼保健院工会委员会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揭阳市揭东区人民医院工会委员会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广东美仙子家纺用品有限公司工会委员会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广东乐尔康生物科技股份有限公司工会委员会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普宁市永定职业培训学校工会委员会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揭西县工会委员会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揭阳市温氏畜牧有限公司工会委员会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惠来县富林大酒店有限公司工会委员会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中国银行股份有限公司揭阳分行工会委员会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云浮（9家）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广东省公路建设有限公司江罗分公司工会委员会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云浮市税务局工会委员会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中华人民共和国云浮海关工会委员会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云浮市云城区河口街马岗村工会联合会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广东烟草云浮市云安分公司工会委员会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广东省一力罗定制药有限公司工会委员会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云浮市汽车运输集团有限公司新兴分公司工会委员会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郁南县西江玻璃灯具有限公司工会委员会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广东国鸿氢能科技有限公司工会委员会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省海员工会（5家）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中交广航船舶装备有限公司工会委员会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中国铁建港航局集团有限公司工会委员会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湛江港（集团）股份有限公司第二分公司工会委员会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广州新海医院工会委员会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阳江海事局工会委员会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eastAsia="zh-CN" w:bidi="ar-SA"/>
        </w:rPr>
        <w:t>省教科文卫工会</w:t>
      </w:r>
      <w:r>
        <w:rPr>
          <w:rFonts w:hint="eastAsia" w:ascii="仿宋" w:hAnsi="仿宋" w:eastAsia="仿宋" w:cs="仿宋"/>
          <w:b/>
          <w:bCs/>
          <w:color w:val="000000"/>
          <w:sz w:val="28"/>
          <w:szCs w:val="28"/>
          <w:lang w:bidi="ar-SA"/>
        </w:rPr>
        <w:t>（5家）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中山大学附属第一医院工会委员会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南方医科大学第三附属医院工会委员会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广州中医药大学第二临床医学院（省中医院）工会委员会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广东工贸职业技术学院工会委员会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广州华夏职业学院工会委员会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省财贸工会（2家）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广东省粤新资产管理有限公司工会委员会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广州粤华物业有限公司工会委员会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省工业工会（</w:t>
      </w:r>
      <w:r>
        <w:rPr>
          <w:rFonts w:hint="eastAsia" w:ascii="仿宋" w:hAnsi="仿宋" w:eastAsia="仿宋" w:cs="仿宋"/>
          <w:b/>
          <w:bCs/>
          <w:color w:val="000000"/>
          <w:sz w:val="28"/>
          <w:szCs w:val="28"/>
          <w:lang w:val="en-US" w:eastAsia="zh-CN" w:bidi="ar-SA"/>
        </w:rPr>
        <w:t>4</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广东省广业环保产业集团有限公司工会委员会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广东石湾酒厂集团有限公司工会委员会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南方电网财务有限公司工会委员会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汕头市北轴广业环保有限公司工会委员会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省交通工会（2家）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广东省交通运输厅机关工会委员会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广东省东莞航道事务中心工会委员会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省交通集团工会（</w:t>
      </w:r>
      <w:r>
        <w:rPr>
          <w:rFonts w:hint="eastAsia" w:ascii="仿宋" w:hAnsi="仿宋" w:eastAsia="仿宋" w:cs="仿宋"/>
          <w:b/>
          <w:bCs/>
          <w:color w:val="000000"/>
          <w:sz w:val="28"/>
          <w:szCs w:val="28"/>
          <w:lang w:val="en-US" w:eastAsia="zh-CN" w:bidi="ar-SA"/>
        </w:rPr>
        <w:t>2</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广东省公路建设有限公司南环段分公司工会委员会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广东通驿高速公路服务区有限公司工会委员会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省林业工会（1家）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广东省乳阳林场工会委员会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省地质工会（1家）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广东省地质调查院工会委员会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省农垦工会（1家）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广东省广前糖业发展有限公司工会委员会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省直机关工会（3家）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广州华南船舶修造厂工会委员会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广东有线广播电视网络有限公司工会委员会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广东省轻工业高级技工学校工会委员会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省住建工会（1家）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中建深圳装饰有限公司工会委员会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省监狱局工会（1家）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广东省从化监狱工会委员会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省戒毒管理局工会（1家）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广东省南丰强制隔离戒毒所工会委员会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广铁集团工会（1家）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中国铁路广州动车段工会委员会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省电信工会（1家）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广东研究院工会委员会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省邮政工会（1家）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广州市邮政投递局工会委员会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省移动工会（1家）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中国移动互联网公司工会委员会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省联通工会（1家）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eastAsia="zh-CN" w:bidi="ar-SA"/>
        </w:rPr>
        <w:t>中国联通</w:t>
      </w:r>
      <w:r>
        <w:rPr>
          <w:rFonts w:hint="eastAsia" w:ascii="仿宋" w:hAnsi="仿宋" w:eastAsia="仿宋" w:cs="仿宋"/>
          <w:color w:val="000000"/>
          <w:sz w:val="28"/>
          <w:szCs w:val="28"/>
          <w:lang w:bidi="ar-SA"/>
        </w:rPr>
        <w:t>东莞市</w:t>
      </w:r>
      <w:r>
        <w:rPr>
          <w:rFonts w:hint="eastAsia" w:ascii="仿宋" w:hAnsi="仿宋" w:eastAsia="仿宋" w:cs="仿宋"/>
          <w:color w:val="000000"/>
          <w:sz w:val="28"/>
          <w:szCs w:val="28"/>
          <w:lang w:val="en-US" w:eastAsia="zh-CN" w:bidi="ar-SA"/>
        </w:rPr>
        <w:t>分公司</w:t>
      </w:r>
      <w:r>
        <w:rPr>
          <w:rFonts w:hint="eastAsia" w:ascii="仿宋" w:hAnsi="仿宋" w:eastAsia="仿宋" w:cs="仿宋"/>
          <w:color w:val="000000"/>
          <w:sz w:val="28"/>
          <w:szCs w:val="28"/>
          <w:lang w:bidi="ar-SA"/>
        </w:rPr>
        <w:t>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广东机场集团工会（1家）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揭阳潮汕机场公司工会委员会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重点工程项目（18家）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中铁建工集团广州分公司工会委员会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中建深圳地铁13号线建设项目工会联合会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中建二局横琴口岸及综合交通枢纽开发工程项目工会委员会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中铁大桥局集团广佛肇高速公路佛山段S4标项目工会委员会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广东省第五建筑工程有限公司工会委员会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中铁四局集团第五工程有限公司赣深客专（GSSG-5标）工程指挥部工会联合会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中铁四局集团建筑公司石龙铁路集装箱办理站项目工会委员会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深中通道管理中心工会委员会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中交（茂名）水东湾投资建设有限公司工会委员会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中建三局第一建设工程有限责任公司广州分公司工会委员会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bidi="ar-SA"/>
        </w:rPr>
        <w:t>中国建筑第八工程局有限公司华南分公司</w:t>
      </w:r>
      <w:r>
        <w:rPr>
          <w:rFonts w:hint="eastAsia" w:ascii="仿宋" w:hAnsi="仿宋" w:eastAsia="仿宋" w:cs="仿宋"/>
          <w:color w:val="000000"/>
          <w:sz w:val="28"/>
          <w:szCs w:val="28"/>
          <w:lang w:bidi="ar-SA"/>
        </w:rPr>
        <w:t>工会委员会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中铁六局集团广州工程有限公司工会委员会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广东省南粤交通云湛高速公路管理中心新阳管理处工会委员会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广州珠江黄埔大桥建设有限公司工会委员会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广州地铁集团有限公司建设事业总部工会委员会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中国中铁股份有限公司广州轨道交通工程指挥部工会委员会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中建二局第三建筑工程华南分公司泰盛科创园项目工会委员会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中交四航局第一工程有限公司工会委员会</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2019年省模范职工小家候选单位名单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（191家）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广州（17家）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广州漫友文化科技发展公司酷视网络有限公司工会小组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海珠区保安服务公司南洲中队工会小组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广州珍宝巴士有限公司BRT公交部智能调度组工会小组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广州市科能化妆品科研有限公司分装二车间工会小组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广州市南沙区南沙小学数学科组工会小组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索菲亚家居股份有限公司信息与数字化中心</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广州市人民政府研究室社会处工会小组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广州市公安局特警支队特警一大队工会小组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广州市房地产档案馆档案利用科工会小组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广州市道路养护中心北城养护所石马养护站工会小组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广州市一汽巴士有限公司物资经营部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广州市自来水公司南洲水厂</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广州市网络操作维护中心</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中国石化销售有限公司广州石油分公司火村服务区工会小组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广州外国语学校行管工会小组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广汽本田汽车有限公司生产本部总装部总装二科</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东方电气（广州）重型机器有限公司生产制造部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深圳（13家）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深圳长城开发科技股份有限公司第十</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深圳华侨城医院内科工会小组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深圳信息职业技术学院财经学院</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深圳沃尔玛百货零售公司山姆会员商店大单接待室工会小组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中银信息技术服务（深圳）有限公司深圳创新开发处工会小组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深圳市安多福消毒高科技股份有限公司总办工会小组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方大集团股份有限公司行政部工会小组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深圳市信濠精密技术股份有限公司人资行政中心工会小组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鸿利达塑胶制品（深圳）有限公司健康品车间工会小组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启懋五金制品（深圳）有限公司行政工会小组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深圳村田科技有限公司第一制造部制造一科工会小组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深圳光明沪农商村镇银行股份有限公司综合管理部工会小组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深圳市大鹏新区南澳</w:t>
      </w:r>
      <w:r>
        <w:rPr>
          <w:rFonts w:hint="eastAsia" w:ascii="仿宋" w:hAnsi="仿宋" w:eastAsia="仿宋" w:cs="仿宋"/>
          <w:color w:val="000000"/>
          <w:sz w:val="28"/>
          <w:szCs w:val="28"/>
          <w:lang w:val="en-US" w:eastAsia="zh-CN" w:bidi="ar-SA"/>
        </w:rPr>
        <w:t>街道办事处</w:t>
      </w:r>
      <w:r>
        <w:rPr>
          <w:rFonts w:hint="eastAsia" w:ascii="仿宋" w:hAnsi="仿宋" w:eastAsia="仿宋" w:cs="仿宋"/>
          <w:color w:val="000000"/>
          <w:sz w:val="28"/>
          <w:szCs w:val="28"/>
          <w:lang w:bidi="ar-SA"/>
        </w:rPr>
        <w:t>机关第五工会小组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珠海（7家）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珠海仕高玛机械设备有限公司冷制作车间工会小组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珠海光宝移动通信科技有限公司阳极车间工会小组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乐健科技（珠海）有限公司研发小家工会小组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珠海华成电力设计院股份有限公司新能源部工会小组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珠海天威新材料股份有限公司总经办工会小组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维亚渔具（珠海）有限公司生产部工会小组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青岛啤酒（珠海）有限公司工程部工会小组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汕头（7家）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中信汕头滨海新城职工家园工会小组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汕头市澄海区人民医院重症医学科工会小组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汕头市潮阳区自来水总公司自来水管道安装公司工会小组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广东电网汕头市潮南供电局两英供电所工会小组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南澳县税务局第一工会小组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default" w:ascii="仿宋" w:hAnsi="仿宋" w:eastAsia="仿宋" w:cs="仿宋"/>
          <w:color w:val="000000"/>
          <w:sz w:val="28"/>
          <w:szCs w:val="28"/>
          <w:lang w:val="en-US" w:bidi="ar-SA"/>
        </w:rPr>
        <w:t>中国农业银行</w:t>
      </w:r>
      <w:r>
        <w:rPr>
          <w:rFonts w:hint="eastAsia" w:ascii="仿宋" w:hAnsi="仿宋" w:eastAsia="仿宋" w:cs="仿宋"/>
          <w:color w:val="000000"/>
          <w:sz w:val="28"/>
          <w:szCs w:val="28"/>
          <w:lang w:bidi="ar-SA"/>
        </w:rPr>
        <w:t>汕头分行澄海支行</w:t>
      </w:r>
      <w:r>
        <w:rPr>
          <w:rFonts w:hint="eastAsia" w:ascii="仿宋" w:hAnsi="仿宋" w:eastAsia="仿宋" w:cs="仿宋"/>
          <w:color w:val="000000"/>
          <w:sz w:val="28"/>
          <w:szCs w:val="28"/>
          <w:lang w:val="en-US"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汕头南澳海事处</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佛山（12家）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佛山市顺德区分公司伦教支局工会小组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佛山农商银行张槎支行</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佛山石湾鹰牌陶瓷有限公司鹰牌营销中心工会小组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佛山市南海区人民医院急诊科工会小组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广东中元创新科技有限公司生技自动化生产线工会小组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广东华昌铝厂有限公司技术质量部工会小组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佛山市顺德区均安职业技术学校汽修部工会小组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广州中医药大学顺德医院骨伤一科工会小组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广东顺控发展股份有限公司大良</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广东汇益纺织有限公司数码印花部工会小组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广东电网</w:t>
      </w:r>
      <w:r>
        <w:rPr>
          <w:rFonts w:hint="eastAsia" w:ascii="仿宋" w:hAnsi="仿宋" w:eastAsia="仿宋" w:cs="仿宋"/>
          <w:color w:val="000000"/>
          <w:sz w:val="28"/>
          <w:szCs w:val="28"/>
          <w:lang w:bidi="ar-SA"/>
        </w:rPr>
        <w:t>佛山三水供电局白坭供电所</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佛山市三水金戈新型材料有限公司研发中心工会小组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韶关（5家）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广东省大宝山矿业有限公司矿地资源管理部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中金岭南有色金属股份有限公司韶关冶炼厂熔炼车间</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广东省韶关粤江发电有限责任公司运行部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val="en-US" w:eastAsia="zh-CN" w:bidi="ar-SA"/>
        </w:rPr>
        <w:t>广东电网</w:t>
      </w:r>
      <w:r>
        <w:rPr>
          <w:rFonts w:hint="eastAsia" w:ascii="仿宋" w:hAnsi="仿宋" w:eastAsia="仿宋" w:cs="仿宋"/>
          <w:color w:val="000000"/>
          <w:sz w:val="28"/>
          <w:szCs w:val="28"/>
          <w:lang w:bidi="ar-SA"/>
        </w:rPr>
        <w:t>韶关供电局供电服务中心计量自动化班工会小组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广东省韶关监狱医院</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河源（4家）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河源海关人事政工科工会小组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和平世家钟表有限公司研发部工会小组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丰叶电器制造厂（河源）有限公司生产车间</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广东电网河源紫金供电局有限责任公司义容供电所工会小组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梅州（5家）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广东汇威高科技有限公司电视组装拉工会小组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val="en-US" w:eastAsia="zh-CN" w:bidi="ar-SA"/>
        </w:rPr>
        <w:t>广东电网</w:t>
      </w:r>
      <w:r>
        <w:rPr>
          <w:rFonts w:hint="eastAsia" w:ascii="仿宋" w:hAnsi="仿宋" w:eastAsia="仿宋" w:cs="仿宋"/>
          <w:color w:val="000000"/>
          <w:sz w:val="28"/>
          <w:szCs w:val="28"/>
          <w:lang w:bidi="ar-SA"/>
        </w:rPr>
        <w:t>五华供电局横陂供电所工会小组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兴宁市中医医院内二科工会小组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广东风华环保设备股份有限公司设计研发部工会小组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梅州雁南飞茶田有限公司桥溪古韵景区工会小组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惠州（</w:t>
      </w:r>
      <w:r>
        <w:rPr>
          <w:rFonts w:hint="eastAsia" w:ascii="仿宋" w:hAnsi="仿宋" w:eastAsia="仿宋" w:cs="仿宋"/>
          <w:b/>
          <w:bCs/>
          <w:color w:val="000000"/>
          <w:sz w:val="28"/>
          <w:szCs w:val="28"/>
          <w:lang w:val="en-US" w:eastAsia="zh-CN" w:bidi="ar-SA"/>
        </w:rPr>
        <w:t>6</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博罗县稳乐运动器材有限公司生产车间</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val="en-US" w:eastAsia="zh-CN" w:bidi="ar-SA"/>
        </w:rPr>
        <w:t>广东电网</w:t>
      </w:r>
      <w:r>
        <w:rPr>
          <w:rFonts w:hint="eastAsia" w:ascii="仿宋" w:hAnsi="仿宋" w:eastAsia="仿宋" w:cs="仿宋"/>
          <w:color w:val="000000"/>
          <w:sz w:val="28"/>
          <w:szCs w:val="28"/>
          <w:lang w:bidi="ar-SA"/>
        </w:rPr>
        <w:t>惠州惠城供电局水口供电所工会小组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val="en-US" w:eastAsia="zh-CN" w:bidi="ar-SA"/>
        </w:rPr>
        <w:t>广东电网</w:t>
      </w:r>
      <w:r>
        <w:rPr>
          <w:rFonts w:hint="eastAsia" w:ascii="仿宋" w:hAnsi="仿宋" w:eastAsia="仿宋" w:cs="仿宋"/>
          <w:color w:val="000000"/>
          <w:sz w:val="28"/>
          <w:szCs w:val="28"/>
          <w:lang w:bidi="ar-SA"/>
        </w:rPr>
        <w:t>惠州龙门供电局平陵供电所工会小组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广东伊利乳业有限责任公司生产计划生产小组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惠阳分公司土湖营销服务中心工会小组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惠东县公安局南湖派出所</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汕尾（3家）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汕尾逸挥基金医院临床工程信息部工会小组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陆丰市广播电视台新闻部工会小组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汕尾红海湾经济开发区张静中学语文学科组工会小组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东莞（</w:t>
      </w:r>
      <w:r>
        <w:rPr>
          <w:rFonts w:hint="eastAsia" w:ascii="仿宋" w:hAnsi="仿宋" w:eastAsia="仿宋" w:cs="仿宋"/>
          <w:b/>
          <w:bCs/>
          <w:color w:val="000000"/>
          <w:sz w:val="28"/>
          <w:szCs w:val="28"/>
          <w:lang w:val="en-US" w:eastAsia="zh-CN" w:bidi="ar-SA"/>
        </w:rPr>
        <w:t>10</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东莞市第一人民法院南城法庭</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东莞市人力资源局就业管理办公室工会小组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东莞市辅助器具服务中心评估适配科工会小组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东莞华明灯具有限公司人事行政</w:t>
      </w:r>
      <w:r>
        <w:rPr>
          <w:rFonts w:hint="eastAsia" w:ascii="仿宋" w:hAnsi="仿宋" w:eastAsia="仿宋" w:cs="仿宋"/>
          <w:color w:val="000000"/>
          <w:sz w:val="28"/>
          <w:szCs w:val="28"/>
          <w:lang w:val="en-US" w:eastAsia="zh-CN" w:bidi="ar-SA"/>
        </w:rPr>
        <w:t>工会</w:t>
      </w:r>
      <w:r>
        <w:rPr>
          <w:rFonts w:hint="eastAsia" w:ascii="仿宋" w:hAnsi="仿宋" w:eastAsia="仿宋" w:cs="仿宋"/>
          <w:color w:val="000000"/>
          <w:sz w:val="28"/>
          <w:szCs w:val="28"/>
          <w:lang w:bidi="ar-SA"/>
        </w:rPr>
        <w:t>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东莞骅国电子有限公司企业管理部工会小组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东莞立新塑胶有限公司经管部工会小组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东莞市石鼓污水处理有限公司市区污水处理厂</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东莞太洋橡塑制品有限公司厂务部工会小组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东莞中央化学有限公司裁断课工会小组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东莞市长安分公司</w:t>
      </w:r>
      <w:r>
        <w:rPr>
          <w:rFonts w:hint="eastAsia" w:ascii="仿宋" w:hAnsi="仿宋" w:eastAsia="仿宋" w:cs="仿宋"/>
          <w:color w:val="000000"/>
          <w:sz w:val="28"/>
          <w:szCs w:val="28"/>
          <w:lang w:val="en-US"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中山（</w:t>
      </w:r>
      <w:r>
        <w:rPr>
          <w:rFonts w:hint="eastAsia" w:ascii="仿宋" w:hAnsi="仿宋" w:eastAsia="仿宋" w:cs="仿宋"/>
          <w:b/>
          <w:bCs/>
          <w:color w:val="000000"/>
          <w:sz w:val="28"/>
          <w:szCs w:val="28"/>
          <w:lang w:val="en-US" w:eastAsia="zh-CN" w:bidi="ar-SA"/>
        </w:rPr>
        <w:t>7</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广东美味鲜调味食品有限公司食品厂</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中山联合鸿兴造纸有限公司品管</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广东兴达鸿业电子有限公司行政中心工会小组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中山市人民医院检验医学中心工会小组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中山职业技术学院经济管理学院</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中国电信集团中山市东升</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中国石化广东中山石油分公司东盛加油站工会小组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江门（7家）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江门市电子八厂有限公司电子工段工会小组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广东奇德新材料股份有限公司行政部工会小组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广东电网江门供电局500kV江门变电站工会小组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江门市培英高级中学音乐科组工会小组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冠荣金属制品有限公司制造部组立车间第八工会小组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江裕科技园（新会）有限公司研发项目工会小组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华美（台山）五金制品有限公司汽车匙车间工会小组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阳江（4家）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阳江市江城区纪委监察委办公室工会小组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阳江市江城区岗列中心小学工会小组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中国石化广东阳江石油分公司五里加油站工会小组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阳春市税务局春湾税务分局工会小组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湛江（7家）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湛江市总工会保障工作部工会小组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湛江市住房公积金管理中心财务科工会小组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中建路桥集团有限公司湛江大道项目经理部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湛江西高铁站工会小组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广东荣辉珍珠养殖有限公司工会小组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廉江市食品公司良垌食品站工会小组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val="en-US" w:eastAsia="zh-CN" w:bidi="ar-SA"/>
        </w:rPr>
        <w:t>广东电网</w:t>
      </w:r>
      <w:r>
        <w:rPr>
          <w:rFonts w:hint="eastAsia" w:ascii="仿宋" w:hAnsi="仿宋" w:eastAsia="仿宋" w:cs="仿宋"/>
          <w:color w:val="000000"/>
          <w:sz w:val="28"/>
          <w:szCs w:val="28"/>
          <w:lang w:bidi="ar-SA"/>
        </w:rPr>
        <w:t>吴川供电局樟铺供电所工会小组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茂名（</w:t>
      </w:r>
      <w:r>
        <w:rPr>
          <w:rFonts w:hint="eastAsia" w:ascii="仿宋" w:hAnsi="仿宋" w:eastAsia="仿宋" w:cs="仿宋"/>
          <w:b/>
          <w:bCs/>
          <w:color w:val="000000"/>
          <w:sz w:val="28"/>
          <w:szCs w:val="28"/>
          <w:lang w:val="en-US" w:eastAsia="zh-CN" w:bidi="ar-SA"/>
        </w:rPr>
        <w:t>4</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中国石化茂名石化公司物资供应中心仓储配送车间</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茂名市电白区大衙支局工会小组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茂名高州长江村镇银行长坡支行工会小组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信宜市税务局第一税务分局（办税服务厅）工会小组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肇庆（5家）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广东电网</w:t>
      </w:r>
      <w:r>
        <w:rPr>
          <w:rFonts w:hint="eastAsia" w:ascii="仿宋" w:hAnsi="仿宋" w:eastAsia="仿宋" w:cs="仿宋"/>
          <w:color w:val="000000"/>
          <w:sz w:val="28"/>
          <w:szCs w:val="28"/>
          <w:lang w:bidi="ar-SA"/>
        </w:rPr>
        <w:t>肇庆端州供电局黄岗供电所工会小组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广东协进陶瓷有限公司研发技术部工会小组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广东高登铝业有限公司门窗车间工会小组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四会市捷泰投资管理有限公司办公室工会小组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唯品会（肇庆）电子商务有限公司出库分拨组工会小组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清远（4家）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清远市美佳乐环保新材股份有限公司PVC车间工会小组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广东电网英德供电局大湾供电所工会小组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广东佛冈农村商业银行会冈田支行工会小组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广东电网连山供电局永和中心供电所工会小组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潮州（4家）</w:t>
      </w:r>
    </w:p>
    <w:p>
      <w:pPr>
        <w:widowControl/>
        <w:spacing w:line="500" w:lineRule="exact"/>
        <w:ind w:firstLine="560" w:firstLineChars="200"/>
        <w:jc w:val="left"/>
        <w:textAlignment w:val="center"/>
        <w:rPr>
          <w:rFonts w:hint="eastAsia" w:ascii="仿宋" w:hAnsi="仿宋" w:eastAsia="仿宋" w:cs="仿宋"/>
          <w:sz w:val="28"/>
          <w:szCs w:val="28"/>
        </w:rPr>
      </w:pPr>
      <w:r>
        <w:rPr>
          <w:rFonts w:hint="default" w:ascii="仿宋" w:hAnsi="仿宋" w:eastAsia="仿宋" w:cs="仿宋"/>
          <w:color w:val="000000"/>
          <w:sz w:val="28"/>
          <w:szCs w:val="28"/>
          <w:lang w:val="en-US" w:bidi="ar-SA"/>
        </w:rPr>
        <w:t>中国农业银行</w:t>
      </w:r>
      <w:r>
        <w:rPr>
          <w:rFonts w:hint="eastAsia" w:ascii="仿宋" w:hAnsi="仿宋" w:eastAsia="仿宋" w:cs="仿宋"/>
          <w:color w:val="000000"/>
          <w:sz w:val="28"/>
          <w:szCs w:val="28"/>
          <w:lang w:bidi="ar-SA"/>
        </w:rPr>
        <w:t>潮州潮安支行营业部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饶平县税务局钱东税务分局工会小组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潮州市潮安区庵埠镇华侨中学工会小组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潮州市湘桥区磷溪镇自来水厂生产第二小组工会小组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揭阳（5家）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揭阳市亮丰达五金塑胶有限公司生产车间工会小组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广东省广播电视网络股份有限公司揭阳分公司市场营销部渔湖社区工会小组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中国移动广东揭阳分公司揭东蓝城</w:t>
      </w:r>
      <w:r>
        <w:rPr>
          <w:rFonts w:hint="eastAsia" w:ascii="仿宋" w:hAnsi="仿宋" w:eastAsia="仿宋" w:cs="仿宋"/>
          <w:color w:val="000000"/>
          <w:sz w:val="28"/>
          <w:szCs w:val="28"/>
          <w:lang w:val="en-US" w:eastAsia="zh-CN" w:bidi="ar-SA"/>
        </w:rPr>
        <w:t>工会</w:t>
      </w:r>
      <w:r>
        <w:rPr>
          <w:rFonts w:hint="eastAsia" w:ascii="仿宋" w:hAnsi="仿宋" w:eastAsia="仿宋" w:cs="仿宋"/>
          <w:color w:val="000000"/>
          <w:sz w:val="28"/>
          <w:szCs w:val="28"/>
          <w:lang w:bidi="ar-SA"/>
        </w:rPr>
        <w:t>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揭阳市人民检察院机关办公室工会小组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中国工商银行揭阳分行普宁支行</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云浮（3家）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广东粤电云河发电有限公司检修</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广东电网</w:t>
      </w:r>
      <w:r>
        <w:rPr>
          <w:rFonts w:hint="eastAsia" w:ascii="仿宋" w:hAnsi="仿宋" w:eastAsia="仿宋" w:cs="仿宋"/>
          <w:color w:val="000000"/>
          <w:sz w:val="28"/>
          <w:szCs w:val="28"/>
          <w:lang w:bidi="ar-SA"/>
        </w:rPr>
        <w:t>云浮供电局500kV卧龙巡维中心工会小组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西江实验学校六年级工会小组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省海员工会（2家）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交通运输部广州打捞局华洋龙轮工会小组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交通运输部南海救助局南海第一救助飞行队</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eastAsia="zh-CN" w:bidi="ar-SA"/>
        </w:rPr>
        <w:t>省教科文卫工会</w:t>
      </w:r>
      <w:r>
        <w:rPr>
          <w:rFonts w:hint="eastAsia" w:ascii="仿宋" w:hAnsi="仿宋" w:eastAsia="仿宋" w:cs="仿宋"/>
          <w:b/>
          <w:bCs/>
          <w:color w:val="000000"/>
          <w:sz w:val="28"/>
          <w:szCs w:val="28"/>
          <w:lang w:bidi="ar-SA"/>
        </w:rPr>
        <w:t>（5家）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暨南大学经济学院</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华南农业大学数学与信息学院</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广东外语外贸大学继续教育（公开）学院</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广东药科大学药学院</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星海音乐学院后勤工会小组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省财贸工会（4家）</w:t>
      </w:r>
    </w:p>
    <w:p>
      <w:pPr>
        <w:keepNext w:val="0"/>
        <w:keepLines w:val="0"/>
        <w:pageBreakBefore w:val="0"/>
        <w:widowControl/>
        <w:kinsoku/>
        <w:wordWrap/>
        <w:overflowPunct/>
        <w:topLinePunct w:val="0"/>
        <w:autoSpaceDE/>
        <w:autoSpaceDN/>
        <w:bidi w:val="0"/>
        <w:adjustRightInd w:val="0"/>
        <w:snapToGrid/>
        <w:spacing w:line="500" w:lineRule="exact"/>
        <w:ind w:left="0" w:leftChars="0" w:right="-315" w:rightChars="-150" w:firstLine="560" w:firstLineChars="200"/>
        <w:jc w:val="left"/>
        <w:textAlignment w:val="center"/>
        <w:outlineLvl w:val="9"/>
        <w:rPr>
          <w:rFonts w:hint="eastAsia" w:ascii="仿宋" w:hAnsi="仿宋" w:eastAsia="仿宋" w:cs="仿宋"/>
          <w:sz w:val="28"/>
          <w:szCs w:val="28"/>
        </w:rPr>
      </w:pPr>
      <w:r>
        <w:rPr>
          <w:rFonts w:hint="eastAsia" w:ascii="仿宋" w:hAnsi="仿宋" w:eastAsia="仿宋" w:cs="仿宋"/>
          <w:color w:val="000000"/>
          <w:sz w:val="28"/>
          <w:szCs w:val="28"/>
          <w:lang w:bidi="ar-SA"/>
        </w:rPr>
        <w:t>延长壳牌（广东）石油有限公司广明高速金山服务区北站</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中国平安财产保险股份有限公司增城支公司</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广东省食品进出口集团有限公司活畜部工会小组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平安养老</w:t>
      </w:r>
      <w:r>
        <w:rPr>
          <w:rFonts w:hint="eastAsia"/>
          <w:lang w:val="en-US" w:eastAsia="zh-CN"/>
        </w:rPr>
        <w:t>保</w:t>
      </w:r>
      <w:r>
        <w:rPr>
          <w:rFonts w:hint="eastAsia" w:ascii="仿宋" w:hAnsi="仿宋" w:eastAsia="仿宋" w:cs="仿宋"/>
          <w:color w:val="000000"/>
          <w:sz w:val="28"/>
          <w:szCs w:val="28"/>
          <w:lang w:bidi="ar-SA"/>
        </w:rPr>
        <w:t>险广东分公司财务企划部工会小组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省工业工会（</w:t>
      </w:r>
      <w:r>
        <w:rPr>
          <w:rFonts w:hint="eastAsia" w:ascii="仿宋" w:hAnsi="仿宋" w:eastAsia="仿宋" w:cs="仿宋"/>
          <w:b/>
          <w:bCs/>
          <w:color w:val="000000"/>
          <w:sz w:val="28"/>
          <w:szCs w:val="28"/>
          <w:lang w:val="en-US" w:eastAsia="zh-CN" w:bidi="ar-SA"/>
        </w:rPr>
        <w:t>4</w:t>
      </w:r>
      <w:r>
        <w:rPr>
          <w:rFonts w:hint="eastAsia" w:ascii="仿宋" w:hAnsi="仿宋" w:eastAsia="仿宋" w:cs="仿宋"/>
          <w:b/>
          <w:bCs/>
          <w:color w:val="000000"/>
          <w:sz w:val="28"/>
          <w:szCs w:val="28"/>
          <w:lang w:bidi="ar-SA"/>
        </w:rPr>
        <w:t>家）</w:t>
      </w:r>
    </w:p>
    <w:p>
      <w:pPr>
        <w:keepNext w:val="0"/>
        <w:keepLines w:val="0"/>
        <w:pageBreakBefore w:val="0"/>
        <w:widowControl/>
        <w:kinsoku/>
        <w:wordWrap/>
        <w:overflowPunct/>
        <w:topLinePunct w:val="0"/>
        <w:autoSpaceDE/>
        <w:autoSpaceDN/>
        <w:bidi w:val="0"/>
        <w:adjustRightInd/>
        <w:snapToGrid/>
        <w:spacing w:line="500" w:lineRule="exact"/>
        <w:ind w:left="0" w:leftChars="0" w:right="-315" w:rightChars="-150" w:firstLine="560" w:firstLineChars="200"/>
        <w:jc w:val="left"/>
        <w:textAlignment w:val="center"/>
        <w:outlineLvl w:val="9"/>
        <w:rPr>
          <w:rFonts w:hint="eastAsia" w:ascii="仿宋" w:hAnsi="仿宋" w:eastAsia="仿宋" w:cs="仿宋"/>
          <w:sz w:val="28"/>
          <w:szCs w:val="28"/>
        </w:rPr>
      </w:pPr>
      <w:r>
        <w:rPr>
          <w:rFonts w:hint="eastAsia" w:ascii="仿宋" w:hAnsi="仿宋" w:eastAsia="仿宋" w:cs="仿宋"/>
          <w:color w:val="000000"/>
          <w:sz w:val="28"/>
          <w:szCs w:val="28"/>
          <w:lang w:val="en-US" w:eastAsia="zh-CN" w:bidi="ar-SA"/>
        </w:rPr>
        <w:t>中建八局华南分公司</w:t>
      </w:r>
      <w:r>
        <w:rPr>
          <w:rFonts w:hint="eastAsia" w:ascii="仿宋" w:hAnsi="仿宋" w:eastAsia="仿宋" w:cs="仿宋"/>
          <w:color w:val="000000"/>
          <w:sz w:val="28"/>
          <w:szCs w:val="28"/>
          <w:lang w:bidi="ar-SA"/>
        </w:rPr>
        <w:t>中山大学附属第一（南沙）医院项目</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南方电网传媒有限公司网络传播中心工会小组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深圳市华加日西林实业有限公司挤压车间</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深圳市粤鹏建设有限公司本部工会小组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省交通工会（3家）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广东省珠江海运有限公司粤油903轮工会小组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湛江市公路管理局廉江分局良垌养护站工会小组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广东交通职业技术学院海事学院工会小组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省交通集团工会（2家）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广东平兴高速公路有限公司石正中心收费站工会小组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广东省高速公路有限公司深汕西分公司淡水收费站工会小组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省林业工会（2家）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中国林业科学研究院热带林业研究所红树林团队工会小组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广东省林业调查规划院管理第一工会小组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省地质工会（2家）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广东省地质局第三地质大队大亚湾</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广东省有色金属地质局九四〇队第五工会小组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省农垦工会（2家）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广东省团结农场高垌队</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广东省织篢农场二队</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省直机关工会（3家）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广东省税务局第三税务分局工会小组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中华人民共和国广州海关督察内审处直属工会小组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广东省委统战部港澳工作处工会小组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省住建工会（1家）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广州市建广环境科技股份有限公司花城广场管理中心</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省监狱局工会（2家）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广东省英德监狱机关十</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广东省惠州监狱四监区工会小组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省戒毒管理局工会（1家）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广东省三水强制隔离戒毒所第三分所</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广铁集团工会（2家）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val="en-US" w:eastAsia="zh-CN" w:bidi="ar-SA"/>
        </w:rPr>
        <w:t>广铁集团</w:t>
      </w:r>
      <w:r>
        <w:rPr>
          <w:rFonts w:hint="eastAsia" w:ascii="仿宋" w:hAnsi="仿宋" w:eastAsia="仿宋" w:cs="仿宋"/>
          <w:color w:val="000000"/>
          <w:sz w:val="28"/>
          <w:szCs w:val="28"/>
          <w:lang w:bidi="ar-SA"/>
        </w:rPr>
        <w:t>深圳北站客运车间</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eastAsia="zh-CN" w:bidi="ar-SA"/>
        </w:rPr>
        <w:t>广铁集团</w:t>
      </w:r>
      <w:r>
        <w:rPr>
          <w:rFonts w:hint="eastAsia" w:ascii="仿宋" w:hAnsi="仿宋" w:eastAsia="仿宋" w:cs="仿宋"/>
          <w:color w:val="000000"/>
          <w:sz w:val="28"/>
          <w:szCs w:val="28"/>
          <w:lang w:bidi="ar-SA"/>
        </w:rPr>
        <w:t>广州工务段下元线路车间</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省电信工会（2家）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中国电信集团博罗县杨村</w:t>
      </w:r>
      <w:r>
        <w:rPr>
          <w:rFonts w:hint="eastAsia" w:ascii="仿宋" w:hAnsi="仿宋" w:eastAsia="仿宋" w:cs="仿宋"/>
          <w:color w:val="000000"/>
          <w:sz w:val="28"/>
          <w:szCs w:val="28"/>
          <w:lang w:val="en-US" w:eastAsia="zh-CN" w:bidi="ar-SA"/>
        </w:rPr>
        <w:t>营销服务中心</w:t>
      </w:r>
      <w:r>
        <w:rPr>
          <w:rFonts w:hint="eastAsia" w:ascii="仿宋" w:hAnsi="仿宋" w:eastAsia="仿宋" w:cs="仿宋"/>
          <w:color w:val="000000"/>
          <w:sz w:val="28"/>
          <w:szCs w:val="28"/>
          <w:lang w:bidi="ar-SA"/>
        </w:rPr>
        <w:t>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广东公诚设备资产服务三分公司枢纽服务中心工会小组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省邮政工会（2家）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阳江市阳东区分公司东平支局工会小组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广东省广州邮区中心局设备维护分局工会小组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省移动工会（2家）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中国移动东莞分公司网管</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中国移动湛江徐闻分公司</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省联通工会（2家）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eastAsia="zh-CN" w:bidi="ar-SA"/>
        </w:rPr>
        <w:t>中国联通</w:t>
      </w:r>
      <w:r>
        <w:rPr>
          <w:rFonts w:hint="eastAsia" w:ascii="仿宋" w:hAnsi="仿宋" w:eastAsia="仿宋" w:cs="仿宋"/>
          <w:color w:val="000000"/>
          <w:sz w:val="28"/>
          <w:szCs w:val="28"/>
          <w:lang w:bidi="ar-SA"/>
        </w:rPr>
        <w:t>佛山市顺德</w:t>
      </w:r>
      <w:r>
        <w:rPr>
          <w:rFonts w:hint="eastAsia" w:ascii="仿宋" w:hAnsi="仿宋" w:eastAsia="仿宋" w:cs="仿宋"/>
          <w:color w:val="000000"/>
          <w:sz w:val="28"/>
          <w:szCs w:val="28"/>
          <w:lang w:val="en-US" w:eastAsia="zh-CN" w:bidi="ar-SA"/>
        </w:rPr>
        <w:t>分公司</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eastAsia="zh-CN" w:bidi="ar-SA"/>
        </w:rPr>
        <w:t>中国联通</w:t>
      </w:r>
      <w:r>
        <w:rPr>
          <w:rFonts w:hint="eastAsia" w:ascii="仿宋" w:hAnsi="仿宋" w:eastAsia="仿宋" w:cs="仿宋"/>
          <w:color w:val="000000"/>
          <w:sz w:val="28"/>
          <w:szCs w:val="28"/>
          <w:lang w:bidi="ar-SA"/>
        </w:rPr>
        <w:t>汕头市金平</w:t>
      </w:r>
      <w:r>
        <w:rPr>
          <w:rFonts w:hint="eastAsia" w:ascii="仿宋" w:hAnsi="仿宋" w:eastAsia="仿宋" w:cs="仿宋"/>
          <w:color w:val="000000"/>
          <w:sz w:val="28"/>
          <w:szCs w:val="28"/>
          <w:lang w:val="en-US" w:eastAsia="zh-CN" w:bidi="ar-SA"/>
        </w:rPr>
        <w:t>分公司</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广东机场集团（2家）</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广州白云国际机场一号航站楼管理分公司公共服务部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白云机场空港快线运输有限公司设备维修一部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重点工程项目（</w:t>
      </w:r>
      <w:r>
        <w:rPr>
          <w:rFonts w:hint="eastAsia" w:ascii="仿宋" w:hAnsi="仿宋" w:eastAsia="仿宋" w:cs="仿宋"/>
          <w:b/>
          <w:bCs/>
          <w:color w:val="000000"/>
          <w:sz w:val="28"/>
          <w:szCs w:val="28"/>
          <w:lang w:val="en-US" w:eastAsia="zh-CN" w:bidi="ar-SA"/>
        </w:rPr>
        <w:t>7</w:t>
      </w:r>
      <w:r>
        <w:rPr>
          <w:rFonts w:hint="eastAsia" w:ascii="仿宋" w:hAnsi="仿宋" w:eastAsia="仿宋" w:cs="仿宋"/>
          <w:b/>
          <w:bCs/>
          <w:color w:val="000000"/>
          <w:sz w:val="28"/>
          <w:szCs w:val="28"/>
          <w:lang w:bidi="ar-SA"/>
        </w:rPr>
        <w:t>家）</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广州地铁线网指挥中心食堂工会小组</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中建二局第三建筑工程有限公司华南分公司第十一项目经理部</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中交第四航务工程勘察设计院建筑与公共工程设计院</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中铁广州工程局集团有限公司拉林铁路工程指挥部</w:t>
      </w:r>
      <w:r>
        <w:rPr>
          <w:rFonts w:hint="eastAsia" w:ascii="仿宋" w:hAnsi="仿宋" w:eastAsia="仿宋" w:cs="仿宋"/>
          <w:color w:val="000000"/>
          <w:sz w:val="28"/>
          <w:szCs w:val="28"/>
          <w:lang w:eastAsia="zh-CN" w:bidi="ar-SA"/>
        </w:rPr>
        <w:t>工会</w:t>
      </w:r>
    </w:p>
    <w:p>
      <w:pPr>
        <w:keepNext w:val="0"/>
        <w:keepLines w:val="0"/>
        <w:pageBreakBefore w:val="0"/>
        <w:widowControl/>
        <w:kinsoku/>
        <w:wordWrap/>
        <w:overflowPunct/>
        <w:topLinePunct w:val="0"/>
        <w:autoSpaceDE/>
        <w:autoSpaceDN/>
        <w:bidi w:val="0"/>
        <w:adjustRightInd/>
        <w:snapToGrid/>
        <w:spacing w:line="500" w:lineRule="exact"/>
        <w:ind w:left="0" w:leftChars="0" w:right="-315" w:rightChars="-150" w:firstLine="560" w:firstLineChars="200"/>
        <w:jc w:val="left"/>
        <w:textAlignment w:val="center"/>
        <w:outlineLvl w:val="9"/>
        <w:rPr>
          <w:rFonts w:hint="eastAsia" w:ascii="仿宋" w:hAnsi="仿宋" w:eastAsia="仿宋" w:cs="仿宋"/>
          <w:sz w:val="28"/>
          <w:szCs w:val="28"/>
        </w:rPr>
      </w:pPr>
      <w:r>
        <w:rPr>
          <w:rFonts w:hint="eastAsia" w:ascii="仿宋" w:hAnsi="仿宋" w:eastAsia="仿宋" w:cs="仿宋"/>
          <w:color w:val="000000"/>
          <w:sz w:val="28"/>
          <w:szCs w:val="28"/>
          <w:lang w:bidi="ar-SA"/>
        </w:rPr>
        <w:t>中国铁建港航局珠海西部中心城区（A片区）项目</w:t>
      </w:r>
      <w:r>
        <w:rPr>
          <w:rFonts w:hint="eastAsia" w:ascii="仿宋" w:hAnsi="仿宋" w:eastAsia="仿宋" w:cs="仿宋"/>
          <w:color w:val="000000"/>
          <w:sz w:val="28"/>
          <w:szCs w:val="28"/>
          <w:lang w:val="en-US" w:eastAsia="zh-CN" w:bidi="ar-SA"/>
        </w:rPr>
        <w:t>工程部</w:t>
      </w:r>
      <w:r>
        <w:rPr>
          <w:rFonts w:hint="eastAsia" w:ascii="仿宋" w:hAnsi="仿宋" w:eastAsia="仿宋" w:cs="仿宋"/>
          <w:color w:val="000000"/>
          <w:sz w:val="28"/>
          <w:szCs w:val="28"/>
          <w:lang w:eastAsia="zh-CN" w:bidi="ar-SA"/>
        </w:rPr>
        <w:t>工会</w:t>
      </w:r>
      <w:r>
        <w:rPr>
          <w:rFonts w:hint="eastAsia" w:ascii="仿宋" w:hAnsi="仿宋" w:eastAsia="仿宋" w:cs="仿宋"/>
          <w:color w:val="000000"/>
          <w:sz w:val="28"/>
          <w:szCs w:val="28"/>
          <w:lang w:val="en-US" w:eastAsia="zh-CN" w:bidi="ar-SA"/>
        </w:rPr>
        <w:t>小组</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深圳市路桥建设集团道路工程分公司</w:t>
      </w:r>
      <w:r>
        <w:rPr>
          <w:rFonts w:hint="eastAsia" w:ascii="仿宋" w:hAnsi="仿宋" w:eastAsia="仿宋" w:cs="仿宋"/>
          <w:color w:val="000000"/>
          <w:sz w:val="28"/>
          <w:szCs w:val="28"/>
          <w:lang w:eastAsia="zh-CN" w:bidi="ar-SA"/>
        </w:rPr>
        <w:t>工会</w:t>
      </w:r>
    </w:p>
    <w:p>
      <w:pPr>
        <w:widowControl/>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中建钢构有限公司深圳国际会展中心（一期）项目工会小组</w:t>
      </w:r>
    </w:p>
    <w:p>
      <w:pPr>
        <w:spacing w:line="500" w:lineRule="exact"/>
        <w:ind w:firstLine="560" w:firstLineChars="200"/>
        <w:jc w:val="left"/>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2019年省优秀工会工作者候选人名单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（200人）</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广州（1</w:t>
      </w:r>
      <w:r>
        <w:rPr>
          <w:rFonts w:hint="eastAsia" w:ascii="仿宋" w:hAnsi="仿宋" w:eastAsia="仿宋" w:cs="仿宋"/>
          <w:b/>
          <w:bCs/>
          <w:color w:val="000000"/>
          <w:sz w:val="28"/>
          <w:szCs w:val="28"/>
          <w:lang w:val="en-US" w:eastAsia="zh-CN" w:bidi="ar-SA"/>
        </w:rPr>
        <w:t>7</w:t>
      </w:r>
      <w:r>
        <w:rPr>
          <w:rFonts w:hint="eastAsia" w:ascii="仿宋" w:hAnsi="仿宋" w:eastAsia="仿宋" w:cs="仿宋"/>
          <w:b/>
          <w:bCs/>
          <w:color w:val="000000"/>
          <w:sz w:val="28"/>
          <w:szCs w:val="28"/>
          <w:lang w:bidi="ar-SA"/>
        </w:rPr>
        <w:t>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谢艳珍(女)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广州市越秀区总工会基层工作部部长</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吕道邦      广东绿德园林环保工程有限公司工会主席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涂育君(女)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名创优品（广州）有限责任公司工会主席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  琰(女)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广州市天河区教育系统财务结算中心工会主席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甘海全      广州市花都区炭步镇总工会经费审查委员会主任</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张本杰      广州市弘迅电梯配件有限公司工会主席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李素红(女)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广州市从化区总工会副主席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冯卫东(女)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广州医科大学工会副主席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李春贵      广州市卫生处理中心工会主席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李锦云(女)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广州医药集团有限公司工会主席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王力坚      广州汽车集团汽车工程研究院工会主席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李翠霞(女)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广州珠江钢琴集团股份有限公司工会副主席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李艳成(女)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广州市建筑科学研究院女职工委员会主任</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 xml:space="preserve">梁丽影(女)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广东苏宁易购销售有限公司工会干部</w:t>
      </w:r>
      <w:r>
        <w:rPr>
          <w:rFonts w:hint="eastAsia" w:eastAsia="仿宋"/>
        </w:rPr>
        <w:t>、</w:t>
      </w:r>
      <w:r>
        <w:rPr>
          <w:rFonts w:hint="eastAsia" w:ascii="仿宋" w:hAnsi="仿宋" w:eastAsia="仿宋" w:cs="仿宋"/>
          <w:color w:val="000000"/>
          <w:sz w:val="28"/>
          <w:szCs w:val="28"/>
          <w:lang w:bidi="ar-SA"/>
        </w:rPr>
        <w:t>海珠区</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总工会女职工委员会副主任</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秦小芳(女)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广州市设计院工会干事</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祝健钊      广州环保投资集团有限公司工会委员</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val="en-US" w:eastAsia="zh-CN" w:bidi="ar-SA"/>
        </w:rPr>
        <w:t>彭旭华      广州市从化区总工会干事</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深圳（1</w:t>
      </w:r>
      <w:r>
        <w:rPr>
          <w:rFonts w:hint="eastAsia" w:ascii="仿宋" w:hAnsi="仿宋" w:eastAsia="仿宋" w:cs="仿宋"/>
          <w:b/>
          <w:bCs/>
          <w:color w:val="000000"/>
          <w:sz w:val="28"/>
          <w:szCs w:val="28"/>
          <w:lang w:val="en-US" w:eastAsia="zh-CN" w:bidi="ar-SA"/>
        </w:rPr>
        <w:t>4</w:t>
      </w:r>
      <w:r>
        <w:rPr>
          <w:rFonts w:hint="eastAsia" w:ascii="仿宋" w:hAnsi="仿宋" w:eastAsia="仿宋" w:cs="仿宋"/>
          <w:b/>
          <w:bCs/>
          <w:color w:val="000000"/>
          <w:sz w:val="28"/>
          <w:szCs w:val="28"/>
          <w:lang w:bidi="ar-SA"/>
        </w:rPr>
        <w:t>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杨嵩元      富士康科技集团工会</w:t>
      </w:r>
      <w:r>
        <w:rPr>
          <w:rFonts w:hint="eastAsia" w:ascii="仿宋" w:hAnsi="仿宋" w:eastAsia="仿宋" w:cs="仿宋"/>
          <w:color w:val="000000"/>
          <w:sz w:val="28"/>
          <w:szCs w:val="28"/>
          <w:lang w:val="en-US" w:eastAsia="zh-CN" w:bidi="ar-SA"/>
        </w:rPr>
        <w:t>联合会</w:t>
      </w:r>
      <w:r>
        <w:rPr>
          <w:rFonts w:hint="eastAsia" w:ascii="仿宋" w:hAnsi="仿宋" w:eastAsia="仿宋" w:cs="仿宋"/>
          <w:color w:val="000000"/>
          <w:sz w:val="28"/>
          <w:szCs w:val="28"/>
          <w:lang w:bidi="ar-SA"/>
        </w:rPr>
        <w:t>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巫松青      深圳市深业实业有限公司工会主席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张雪平      深圳出入境边防检查总站直属机关工会主席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周颖麟      永旺华南商业有限公司工会主席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王  红(女)</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深圳市星银医药有限公司工会主席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李海友      深圳市盐田区总工会权益保障科主任科员</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曾  琰(女)</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深圳市新纶科技股份有限公司工会主席</w:t>
      </w:r>
    </w:p>
    <w:p>
      <w:pPr>
        <w:widowControl/>
        <w:tabs>
          <w:tab w:val="left" w:pos="1680"/>
        </w:tabs>
        <w:spacing w:line="500" w:lineRule="exact"/>
        <w:ind w:left="2238" w:leftChars="266" w:hanging="1680" w:hangingChars="6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欧瑞志      深圳市宝安区人大常委会副主任、区总工会主席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柯雅琼(女)  深圳市龙岗区总工会副主席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邓月娣(女)</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深圳市龙华区大浪街道新石社区工会联合会主席</w:t>
      </w:r>
    </w:p>
    <w:p>
      <w:pPr>
        <w:widowControl/>
        <w:tabs>
          <w:tab w:val="left" w:pos="1680"/>
        </w:tabs>
        <w:spacing w:line="500" w:lineRule="exact"/>
        <w:ind w:left="2238" w:leftChars="266" w:hanging="1680" w:hangingChars="6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杜健峰      深圳市坪山区坪山街道六和社区工会联合会副主席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陈德福      深圳市社会保险基金管理局光明分局工会主席</w:t>
      </w:r>
    </w:p>
    <w:p>
      <w:pPr>
        <w:widowControl/>
        <w:tabs>
          <w:tab w:val="left" w:pos="1680"/>
        </w:tabs>
        <w:spacing w:line="500" w:lineRule="exact"/>
        <w:ind w:left="2238" w:leftChars="266" w:hanging="1680" w:hangingChars="6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黄秀珍(女)</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深圳市大鹏新区葵涌办事处三溪社区工会联合会副主席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方程华      中建二局第二建筑工程有限公司深圳分公司</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珠海（7个）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廖贵平      珠海许继电气有限公司工会副主席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章  巍      东电化电子（珠海）有限公司工会主席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黄菊英(女)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珠海鹏辉能源有限公司党支部书记、工会主席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张  展      珠海罗西尼表业有限公司工会主席</w:t>
      </w:r>
    </w:p>
    <w:p>
      <w:pPr>
        <w:widowControl/>
        <w:tabs>
          <w:tab w:val="left" w:pos="1680"/>
        </w:tabs>
        <w:spacing w:line="500" w:lineRule="exact"/>
        <w:ind w:left="2238" w:leftChars="266" w:hanging="1680" w:hangingChars="6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 xml:space="preserve">黄慧媚(女)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珠海经济技术开发区（高栏港经济区）总工会副主席、经费审查委员会主任、女职工委员会主任</w:t>
      </w:r>
    </w:p>
    <w:p>
      <w:pPr>
        <w:widowControl/>
        <w:tabs>
          <w:tab w:val="left" w:pos="1680"/>
        </w:tabs>
        <w:spacing w:line="500" w:lineRule="exact"/>
        <w:ind w:left="2238" w:leftChars="266" w:hanging="1680" w:hangingChars="6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庄  培      珠海格力电器股份有限公司党委副书记、工会主席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bidi="ar-SA"/>
        </w:rPr>
        <w:t>张颜俊      珠海高新技术产业开发区总工会专干</w:t>
      </w:r>
      <w:r>
        <w:rPr>
          <w:rFonts w:hint="eastAsia" w:ascii="仿宋" w:hAnsi="仿宋" w:eastAsia="仿宋" w:cs="仿宋"/>
          <w:color w:val="000000"/>
          <w:sz w:val="28"/>
          <w:szCs w:val="28"/>
          <w:lang w:eastAsia="zh-CN" w:bidi="ar-SA"/>
        </w:rPr>
        <w:t>（</w:t>
      </w:r>
      <w:r>
        <w:rPr>
          <w:rFonts w:hint="eastAsia" w:ascii="仿宋" w:hAnsi="仿宋" w:eastAsia="仿宋" w:cs="仿宋"/>
          <w:color w:val="000000"/>
          <w:sz w:val="28"/>
          <w:szCs w:val="28"/>
          <w:lang w:val="en-US" w:eastAsia="zh-CN" w:bidi="ar-SA"/>
        </w:rPr>
        <w:t>社会化工会</w:t>
      </w:r>
    </w:p>
    <w:p>
      <w:pPr>
        <w:widowControl/>
        <w:tabs>
          <w:tab w:val="left" w:pos="1680"/>
        </w:tabs>
        <w:spacing w:line="500" w:lineRule="exact"/>
        <w:ind w:firstLine="2240" w:firstLineChars="8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val="en-US" w:eastAsia="zh-CN" w:bidi="ar-SA"/>
        </w:rPr>
        <w:t>工作者</w:t>
      </w:r>
      <w:r>
        <w:rPr>
          <w:rFonts w:hint="eastAsia" w:ascii="仿宋" w:hAnsi="仿宋" w:eastAsia="仿宋" w:cs="仿宋"/>
          <w:color w:val="000000"/>
          <w:sz w:val="28"/>
          <w:szCs w:val="28"/>
          <w:lang w:eastAsia="zh-CN" w:bidi="ar-SA"/>
        </w:rPr>
        <w:t>）</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汕头（</w:t>
      </w:r>
      <w:r>
        <w:rPr>
          <w:rFonts w:hint="eastAsia" w:ascii="仿宋" w:hAnsi="仿宋" w:eastAsia="仿宋" w:cs="仿宋"/>
          <w:b/>
          <w:bCs/>
          <w:color w:val="000000"/>
          <w:sz w:val="28"/>
          <w:szCs w:val="28"/>
          <w:lang w:val="en-US" w:eastAsia="zh-CN" w:bidi="ar-SA"/>
        </w:rPr>
        <w:t>7</w:t>
      </w:r>
      <w:r>
        <w:rPr>
          <w:rFonts w:hint="eastAsia" w:ascii="仿宋" w:hAnsi="仿宋" w:eastAsia="仿宋" w:cs="仿宋"/>
          <w:b/>
          <w:bCs/>
          <w:color w:val="000000"/>
          <w:sz w:val="28"/>
          <w:szCs w:val="28"/>
          <w:lang w:bidi="ar-SA"/>
        </w:rPr>
        <w:t>个）</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李慧璇(女)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汕头市金平区私立广厦学校工会组织委员</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陈金怀      汕头经济特区矢崎汽车部件有限公司工会主席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 xml:space="preserve">张育丰      </w:t>
      </w:r>
      <w:r>
        <w:rPr>
          <w:rFonts w:hint="eastAsia" w:ascii="仿宋" w:hAnsi="仿宋" w:eastAsia="仿宋" w:cs="仿宋"/>
          <w:color w:val="000000"/>
          <w:sz w:val="28"/>
          <w:szCs w:val="28"/>
          <w:lang w:val="en-US" w:eastAsia="zh-CN" w:bidi="ar-SA"/>
        </w:rPr>
        <w:t>广东电网</w:t>
      </w:r>
      <w:r>
        <w:rPr>
          <w:rFonts w:hint="eastAsia" w:ascii="仿宋" w:hAnsi="仿宋" w:eastAsia="仿宋" w:cs="仿宋"/>
          <w:color w:val="000000"/>
          <w:sz w:val="28"/>
          <w:szCs w:val="28"/>
          <w:lang w:bidi="ar-SA"/>
        </w:rPr>
        <w:t>汕头市潮阳区供电局工会主席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赵映柔(女)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汕头市潮南区卫生健康局工会主席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林福通      中国联通汕头市分公司工会副主席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 xml:space="preserve">丁  卫      </w:t>
      </w:r>
      <w:r>
        <w:rPr>
          <w:rFonts w:hint="eastAsia" w:ascii="仿宋" w:hAnsi="仿宋" w:eastAsia="仿宋" w:cs="仿宋"/>
          <w:color w:val="000000"/>
          <w:sz w:val="28"/>
          <w:szCs w:val="28"/>
          <w:lang w:eastAsia="zh-CN" w:bidi="ar-SA"/>
        </w:rPr>
        <w:t>广东电网</w:t>
      </w:r>
      <w:r>
        <w:rPr>
          <w:rFonts w:hint="eastAsia" w:ascii="仿宋" w:hAnsi="仿宋" w:eastAsia="仿宋" w:cs="仿宋"/>
          <w:color w:val="000000"/>
          <w:sz w:val="28"/>
          <w:szCs w:val="28"/>
          <w:lang w:bidi="ar-SA"/>
        </w:rPr>
        <w:t>汕头供电局党委委员、工会主席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鹿  野(女)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中建五局汕头国瑞观海居项目工会联合会女职工</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委员会主任</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佛山（13个）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廖卫平      广东一鼎科技有限公司工会主席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周志彬      腾龙光学（佛山）有限公司工会专职副主席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梁凤华(女)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佛山市南海区总工会副主席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朱林根      佛山市南海区西樵镇总工会主席</w:t>
      </w:r>
    </w:p>
    <w:p>
      <w:pPr>
        <w:widowControl/>
        <w:tabs>
          <w:tab w:val="left" w:pos="1680"/>
        </w:tabs>
        <w:spacing w:line="500" w:lineRule="exact"/>
        <w:ind w:left="2238" w:leftChars="266" w:hanging="1680" w:hangingChars="6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肖小元      佛山市南海区狮山镇北园工会联合会专职副主席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丁庚山      佛山市顺德区总工会常务副主席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曾丽辉(女)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佛山市顺德区教育局机关工会副主席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 xml:space="preserve">范  炜(女)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海信家电集团股份有限公司工会主席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刘玉凤(女)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佛山市高明区荷城街道总工会办事员</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梁少华(女)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佛山市高明艺源工艺品有限公司工会主席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蔡国良      广东健力宝集团有限公司工会主席</w:t>
      </w:r>
    </w:p>
    <w:p>
      <w:pPr>
        <w:widowControl/>
        <w:tabs>
          <w:tab w:val="left" w:pos="1680"/>
        </w:tabs>
        <w:spacing w:line="500" w:lineRule="exact"/>
        <w:ind w:left="2238" w:leftChars="266" w:hanging="1680" w:hangingChars="6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刘立丁      广东合和建筑五金有限公司工会主席、</w:t>
      </w:r>
      <w:r>
        <w:rPr>
          <w:rFonts w:hint="eastAsia" w:ascii="仿宋" w:hAnsi="仿宋" w:eastAsia="仿宋" w:cs="仿宋"/>
          <w:color w:val="000000"/>
          <w:sz w:val="28"/>
          <w:szCs w:val="28"/>
          <w:lang w:val="en-US" w:eastAsia="zh-CN" w:bidi="ar-SA"/>
        </w:rPr>
        <w:t>云东海</w:t>
      </w:r>
      <w:r>
        <w:rPr>
          <w:rFonts w:hint="eastAsia" w:ascii="仿宋" w:hAnsi="仿宋" w:eastAsia="仿宋" w:cs="仿宋"/>
          <w:color w:val="000000"/>
          <w:sz w:val="28"/>
          <w:szCs w:val="28"/>
          <w:lang w:bidi="ar-SA"/>
        </w:rPr>
        <w:t>街道</w:t>
      </w:r>
    </w:p>
    <w:p>
      <w:pPr>
        <w:widowControl/>
        <w:tabs>
          <w:tab w:val="left" w:pos="1680"/>
        </w:tabs>
        <w:spacing w:line="500" w:lineRule="exact"/>
        <w:ind w:left="2234" w:leftChars="1064" w:firstLine="0" w:firstLineChars="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工会兼职副主席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张续元      佛山高富中石油燃料沥青有限责任公司工会主席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韶关（5个）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黄志雄      韶关市韶瑞重工有限公司工会主席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赖柯羽(女)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广东烟草韶关市有限公司始兴县分公司工会委员</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温仙灵      新丰县总工会副主席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唐茂生      韶关市烟草专卖局工会副主席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吴少丽(女)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韶关市公共汽车有限公司工会主席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河源（4个）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柳  波      河源富马硬质合金股份有限公司工会主席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赖小景      河源职业技术学院工会主席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伍丽萍(女)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连平县忠信镇总工会主席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杨小玲(女)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广东省龙川县分公司工会副主席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梅州（</w:t>
      </w:r>
      <w:r>
        <w:rPr>
          <w:rFonts w:hint="eastAsia" w:ascii="仿宋" w:hAnsi="仿宋" w:eastAsia="仿宋" w:cs="仿宋"/>
          <w:b/>
          <w:bCs/>
          <w:color w:val="000000"/>
          <w:sz w:val="28"/>
          <w:szCs w:val="28"/>
          <w:lang w:val="en-US" w:eastAsia="zh-CN" w:bidi="ar-SA"/>
        </w:rPr>
        <w:t>4</w:t>
      </w:r>
      <w:r>
        <w:rPr>
          <w:rFonts w:hint="eastAsia" w:ascii="仿宋" w:hAnsi="仿宋" w:eastAsia="仿宋" w:cs="仿宋"/>
          <w:b/>
          <w:bCs/>
          <w:color w:val="000000"/>
          <w:sz w:val="28"/>
          <w:szCs w:val="28"/>
          <w:lang w:bidi="ar-SA"/>
        </w:rPr>
        <w:t>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钟剑平      蕉岭县华侨中学副校长、工会主席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曾  嵘      梅州市人民医院工会主席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谢淑莹(女)</w:t>
      </w:r>
      <w:r>
        <w:rPr>
          <w:rFonts w:hint="eastAsia" w:ascii="仿宋" w:hAnsi="仿宋" w:eastAsia="仿宋" w:cs="仿宋"/>
          <w:color w:val="000000"/>
          <w:sz w:val="28"/>
          <w:szCs w:val="28"/>
          <w:lang w:bidi="ar-SA"/>
        </w:rPr>
        <w:tab/>
      </w:r>
      <w:r>
        <w:rPr>
          <w:rFonts w:hint="eastAsia" w:ascii="仿宋" w:hAnsi="仿宋" w:eastAsia="仿宋" w:cs="仿宋"/>
          <w:color w:val="000000"/>
          <w:sz w:val="28"/>
          <w:szCs w:val="28"/>
          <w:lang w:bidi="ar-SA"/>
        </w:rPr>
        <w:t xml:space="preserve"> 大埔县光德镇</w:t>
      </w:r>
      <w:r>
        <w:rPr>
          <w:rFonts w:hint="eastAsia" w:ascii="仿宋" w:hAnsi="仿宋" w:eastAsia="仿宋" w:cs="仿宋"/>
          <w:color w:val="000000"/>
          <w:sz w:val="28"/>
          <w:szCs w:val="28"/>
          <w:lang w:val="en-US" w:eastAsia="zh-CN" w:bidi="ar-SA"/>
        </w:rPr>
        <w:t>工会工作委员会</w:t>
      </w:r>
      <w:r>
        <w:rPr>
          <w:rFonts w:hint="eastAsia" w:ascii="仿宋" w:hAnsi="仿宋" w:eastAsia="仿宋" w:cs="仿宋"/>
          <w:color w:val="000000"/>
          <w:sz w:val="28"/>
          <w:szCs w:val="28"/>
          <w:lang w:bidi="ar-SA"/>
        </w:rPr>
        <w:t>专职副主任</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杨  文      兴宁市总工会常务副主席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惠州（7个）</w:t>
      </w:r>
    </w:p>
    <w:p>
      <w:pPr>
        <w:widowControl/>
        <w:tabs>
          <w:tab w:val="left" w:pos="1680"/>
        </w:tabs>
        <w:spacing w:line="500" w:lineRule="exact"/>
        <w:ind w:firstLine="560" w:firstLineChars="200"/>
        <w:jc w:val="left"/>
        <w:textAlignment w:val="center"/>
        <w:rPr>
          <w:rFonts w:ascii="仿宋" w:hAnsi="仿宋" w:eastAsia="仿宋" w:cs="仿宋"/>
          <w:color w:val="000000"/>
          <w:sz w:val="28"/>
          <w:szCs w:val="28"/>
          <w:lang w:bidi="ar-SA"/>
        </w:rPr>
      </w:pPr>
      <w:r>
        <w:rPr>
          <w:rFonts w:hint="eastAsia" w:ascii="仿宋" w:hAnsi="仿宋" w:eastAsia="仿宋" w:cs="仿宋"/>
          <w:color w:val="000000"/>
          <w:sz w:val="28"/>
          <w:szCs w:val="28"/>
          <w:lang w:bidi="ar-SA"/>
        </w:rPr>
        <w:t>李日红(女)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嘉瑞集团大亚湾园区工会主席、</w:t>
      </w:r>
      <w:r>
        <w:rPr>
          <w:rFonts w:hint="eastAsia" w:ascii="仿宋" w:hAnsi="仿宋" w:eastAsia="仿宋" w:cs="仿宋"/>
          <w:color w:val="000000"/>
          <w:sz w:val="28"/>
          <w:szCs w:val="28"/>
          <w:lang w:bidi="ar-SA"/>
        </w:rPr>
        <w:t>嘉丰工业科技（惠</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州）有限公司工会主席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王延金      博罗县园洲镇副镇长、镇总工会主席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叶晓燕(女)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惠州仲恺高新区东江高新科技产业园总工会副主</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席、工会联合会主席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周丽琴(女)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广东博赛数控机床有限公司工会主席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林  涌      惠东县黄埠华江鞋业有限公司工会主席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bidi="ar-SA"/>
        </w:rPr>
        <w:t>陈少敏      惠州市惠南园区工会联合会常务副主席</w:t>
      </w:r>
      <w:r>
        <w:rPr>
          <w:rFonts w:hint="eastAsia" w:ascii="仿宋" w:hAnsi="仿宋" w:eastAsia="仿宋" w:cs="仿宋"/>
          <w:color w:val="000000"/>
          <w:sz w:val="28"/>
          <w:szCs w:val="28"/>
          <w:lang w:eastAsia="zh-CN" w:bidi="ar-SA"/>
        </w:rPr>
        <w:t>（</w:t>
      </w:r>
      <w:r>
        <w:rPr>
          <w:rFonts w:hint="eastAsia" w:ascii="仿宋" w:hAnsi="仿宋" w:eastAsia="仿宋" w:cs="仿宋"/>
          <w:color w:val="000000"/>
          <w:sz w:val="28"/>
          <w:szCs w:val="28"/>
          <w:lang w:val="en-US" w:eastAsia="zh-CN" w:bidi="ar-SA"/>
        </w:rPr>
        <w:t>社会化工</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val="en-US" w:eastAsia="zh-CN" w:bidi="ar-SA"/>
        </w:rPr>
        <w:t>会工作者</w:t>
      </w:r>
      <w:r>
        <w:rPr>
          <w:rFonts w:hint="eastAsia" w:ascii="仿宋" w:hAnsi="仿宋" w:eastAsia="仿宋" w:cs="仿宋"/>
          <w:color w:val="000000"/>
          <w:sz w:val="28"/>
          <w:szCs w:val="28"/>
          <w:lang w:eastAsia="zh-CN" w:bidi="ar-SA"/>
        </w:rPr>
        <w:t>）</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罗柳苑(女)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惠州市交通投资集团工会组织宣传、女职工委员</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汕尾（3个）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蔡举超      汕尾市网商工会联合会主席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范伟培      陆丰市甲子镇总工会主席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郭  邻      汕尾市华侨管理区总工会办事员</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东莞（9个）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温少生      东莞市总工会常务副主席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涂志强      东莞市黄江镇总工会专职副主席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谢茂春      东莞市东坑镇总工会专职副主席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陈婵美(女)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东莞市东城街道总工会副主席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刘艳婷(女)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东莞市石碣镇总工会副主席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蒋  玲(女)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东莞市税务局机关工会主席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王枝香(女)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东莞市以纯集团有限公司工会主席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康  娜(女)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中国建筑五局华南公司东莞分公司工会副主席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张嘉敏(女)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东莞市常平镇总工会</w:t>
      </w:r>
      <w:r>
        <w:rPr>
          <w:rFonts w:hint="eastAsia" w:ascii="仿宋" w:hAnsi="仿宋" w:eastAsia="仿宋" w:cs="仿宋"/>
          <w:color w:val="000000"/>
          <w:sz w:val="28"/>
          <w:szCs w:val="28"/>
          <w:lang w:val="en-US" w:eastAsia="zh-CN" w:bidi="ar-SA"/>
        </w:rPr>
        <w:t>干事</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中山（8个）</w:t>
      </w:r>
    </w:p>
    <w:p>
      <w:pPr>
        <w:widowControl/>
        <w:tabs>
          <w:tab w:val="left" w:pos="1680"/>
        </w:tabs>
        <w:spacing w:line="500" w:lineRule="exact"/>
        <w:ind w:left="2238" w:leftChars="266" w:hanging="1680" w:hangingChars="6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周  婧(女)</w:t>
      </w:r>
      <w:r>
        <w:rPr>
          <w:rFonts w:hint="eastAsia" w:ascii="仿宋" w:hAnsi="仿宋" w:eastAsia="仿宋" w:cs="仿宋"/>
          <w:color w:val="000000"/>
          <w:sz w:val="28"/>
          <w:szCs w:val="28"/>
        </w:rPr>
        <w:tab/>
      </w:r>
      <w:r>
        <w:rPr>
          <w:rFonts w:hint="eastAsia" w:ascii="仿宋" w:hAnsi="仿宋" w:eastAsia="仿宋" w:cs="仿宋"/>
          <w:color w:val="000000"/>
          <w:sz w:val="28"/>
          <w:szCs w:val="28"/>
          <w:lang w:bidi="ar-SA"/>
        </w:rPr>
        <w:t>广东香山衡器集团股份有限公司工会主席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陈淑雯(女)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蒂森电梯有限公司工会主席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eastAsia="zh-CN" w:bidi="ar-SA"/>
        </w:rPr>
      </w:pPr>
      <w:r>
        <w:rPr>
          <w:rFonts w:hint="eastAsia" w:ascii="仿宋" w:hAnsi="仿宋" w:eastAsia="仿宋" w:cs="仿宋"/>
          <w:color w:val="000000"/>
          <w:sz w:val="28"/>
          <w:szCs w:val="28"/>
          <w:lang w:bidi="ar-SA"/>
        </w:rPr>
        <w:t>谢炎池(女)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中山市南区良都社区职工服务中心办公室主任</w:t>
      </w:r>
      <w:r>
        <w:rPr>
          <w:rFonts w:hint="eastAsia" w:ascii="仿宋" w:hAnsi="仿宋" w:eastAsia="仿宋" w:cs="仿宋"/>
          <w:color w:val="000000"/>
          <w:sz w:val="28"/>
          <w:szCs w:val="28"/>
          <w:lang w:eastAsia="zh-CN" w:bidi="ar-SA"/>
        </w:rPr>
        <w:t>、</w:t>
      </w:r>
    </w:p>
    <w:p>
      <w:pPr>
        <w:widowControl/>
        <w:tabs>
          <w:tab w:val="left" w:pos="1680"/>
        </w:tabs>
        <w:spacing w:line="500" w:lineRule="exact"/>
        <w:ind w:firstLine="2240" w:firstLineChars="8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工会专干</w:t>
      </w:r>
    </w:p>
    <w:p>
      <w:pPr>
        <w:widowControl/>
        <w:tabs>
          <w:tab w:val="left" w:pos="1680"/>
        </w:tabs>
        <w:spacing w:line="500" w:lineRule="exact"/>
        <w:ind w:left="2238" w:leftChars="266" w:hanging="1680" w:hangingChars="6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傅丽青(女)  完美（中国）有限公司工会主席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屠韶红(女)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中山市健康科技产业基地发展有限公司工会主席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邓万祯      广东顶固集创家居股份有限公司工会主席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王晓波      中山市税务局机关工会干事</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罗燕萍(女)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中国邮政</w:t>
      </w:r>
      <w:r>
        <w:rPr>
          <w:rFonts w:hint="eastAsia" w:ascii="仿宋" w:hAnsi="仿宋" w:eastAsia="仿宋" w:cs="仿宋"/>
          <w:color w:val="000000"/>
          <w:sz w:val="28"/>
          <w:szCs w:val="28"/>
          <w:lang w:val="en-US" w:eastAsia="zh-CN" w:bidi="ar-SA"/>
        </w:rPr>
        <w:t>集团</w:t>
      </w:r>
      <w:r>
        <w:rPr>
          <w:rFonts w:hint="eastAsia" w:ascii="仿宋" w:hAnsi="仿宋" w:eastAsia="仿宋" w:cs="仿宋"/>
          <w:color w:val="000000"/>
          <w:sz w:val="28"/>
          <w:szCs w:val="28"/>
          <w:lang w:bidi="ar-SA"/>
        </w:rPr>
        <w:t>中山市分公司工会干事、中山市总工</w:t>
      </w:r>
    </w:p>
    <w:p>
      <w:pPr>
        <w:widowControl/>
        <w:tabs>
          <w:tab w:val="left" w:pos="1680"/>
        </w:tabs>
        <w:spacing w:line="500" w:lineRule="exact"/>
        <w:ind w:firstLine="2240" w:firstLineChars="8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会女职工委员会委员</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江门（7个）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李鹏锋      江门市竞晖电器实业有限公司工会主席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韩宏杰      中烟摩迪（江门）纸业有限公司工会主席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何北胜      江门市新会区睦洲镇总工会专干</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叶育兵      台山市斗山镇工会副</w:t>
      </w:r>
      <w:r>
        <w:rPr>
          <w:rFonts w:hint="eastAsia" w:ascii="仿宋" w:hAnsi="仿宋" w:eastAsia="仿宋" w:cs="仿宋"/>
          <w:color w:val="000000"/>
          <w:sz w:val="28"/>
          <w:szCs w:val="28"/>
          <w:lang w:val="en-US" w:eastAsia="zh-CN" w:bidi="ar-SA"/>
        </w:rPr>
        <w:t>主席</w:t>
      </w:r>
      <w:r>
        <w:rPr>
          <w:rFonts w:hint="eastAsia" w:ascii="仿宋" w:hAnsi="仿宋" w:eastAsia="仿宋" w:cs="仿宋"/>
          <w:color w:val="000000"/>
          <w:sz w:val="28"/>
          <w:szCs w:val="28"/>
          <w:lang w:bidi="ar-SA"/>
        </w:rPr>
        <w:t>、中心区工会联合会主席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司徒锦泉    开平市三埠街道</w:t>
      </w:r>
      <w:r>
        <w:rPr>
          <w:rFonts w:hint="eastAsia" w:ascii="仿宋" w:hAnsi="仿宋" w:eastAsia="仿宋" w:cs="仿宋"/>
          <w:color w:val="000000"/>
          <w:sz w:val="28"/>
          <w:szCs w:val="28"/>
          <w:lang w:val="en-US" w:eastAsia="zh-CN" w:bidi="ar-SA"/>
        </w:rPr>
        <w:t>党工委副书记、</w:t>
      </w:r>
      <w:r>
        <w:rPr>
          <w:rFonts w:hint="eastAsia" w:ascii="仿宋" w:hAnsi="仿宋" w:eastAsia="仿宋" w:cs="仿宋"/>
          <w:color w:val="000000"/>
          <w:sz w:val="28"/>
          <w:szCs w:val="28"/>
          <w:lang w:bidi="ar-SA"/>
        </w:rPr>
        <w:t>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陈文宁      鹤山市古劳镇</w:t>
      </w:r>
      <w:r>
        <w:rPr>
          <w:rFonts w:hint="eastAsia" w:ascii="仿宋" w:hAnsi="仿宋" w:eastAsia="仿宋" w:cs="仿宋"/>
          <w:color w:val="000000"/>
          <w:sz w:val="28"/>
          <w:szCs w:val="28"/>
          <w:lang w:val="en-US" w:eastAsia="zh-CN" w:bidi="ar-SA"/>
        </w:rPr>
        <w:t>党</w:t>
      </w:r>
      <w:r>
        <w:rPr>
          <w:rFonts w:hint="eastAsia" w:ascii="仿宋" w:hAnsi="仿宋" w:eastAsia="仿宋" w:cs="仿宋"/>
          <w:color w:val="000000"/>
          <w:sz w:val="28"/>
          <w:szCs w:val="28"/>
          <w:lang w:bidi="ar-SA"/>
        </w:rPr>
        <w:t>委副书记、镇工会工作委员会主任</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林扶护      江门市司法局工会副主席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阳江（4个）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何伟帼(女)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阳江市总工会副主席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黄资阳      阳西县税务局工会主席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袁红莲(女)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阳春市第一中学工会主席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邓业君      阳江市江城区城北街道工会联合会主席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湛江（7个）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惠剑波      湛江市直机关</w:t>
      </w:r>
      <w:r>
        <w:rPr>
          <w:rFonts w:hint="eastAsia" w:ascii="仿宋" w:hAnsi="仿宋" w:eastAsia="仿宋" w:cs="仿宋"/>
          <w:color w:val="000000"/>
          <w:sz w:val="28"/>
          <w:szCs w:val="28"/>
          <w:lang w:val="en-US" w:eastAsia="zh-CN" w:bidi="ar-SA"/>
        </w:rPr>
        <w:t>党工委</w:t>
      </w:r>
      <w:r>
        <w:rPr>
          <w:rFonts w:hint="eastAsia" w:ascii="仿宋" w:hAnsi="仿宋" w:eastAsia="仿宋" w:cs="仿宋"/>
          <w:color w:val="000000"/>
          <w:sz w:val="28"/>
          <w:szCs w:val="28"/>
          <w:lang w:bidi="ar-SA"/>
        </w:rPr>
        <w:t>委员、工会主席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刘海生      宝钢湛江钢铁有限公司工会副主席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游河清      徐闻县</w:t>
      </w:r>
      <w:r>
        <w:rPr>
          <w:rFonts w:hint="eastAsia" w:ascii="仿宋" w:hAnsi="仿宋" w:eastAsia="仿宋" w:cs="仿宋"/>
          <w:color w:val="000000"/>
          <w:sz w:val="28"/>
          <w:szCs w:val="28"/>
          <w:lang w:val="en-US" w:eastAsia="zh-CN" w:bidi="ar-SA"/>
        </w:rPr>
        <w:t>人大常委会副主任、县</w:t>
      </w:r>
      <w:r>
        <w:rPr>
          <w:rFonts w:hint="eastAsia" w:ascii="仿宋" w:hAnsi="仿宋" w:eastAsia="仿宋" w:cs="仿宋"/>
          <w:color w:val="000000"/>
          <w:sz w:val="28"/>
          <w:szCs w:val="28"/>
          <w:lang w:bidi="ar-SA"/>
        </w:rPr>
        <w:t>总工会主席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  俊      中林集团雷州林业局有限公司工会主席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  华      湛江港集团工会副主席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王  骏      湛江市第二中学工会主席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陈证羽(女)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湛江新奥燃气有限公司工会主席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茂名（4个）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柯周梅(女)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茂名市总工会副主席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吴朱亮      广东奥克化学有限公司工会主席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黎水龙      茂名市茂南区高山镇工会副主席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练  林      广东茂名滨海新区管理委员会工会常务副主席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肇庆（</w:t>
      </w:r>
      <w:r>
        <w:rPr>
          <w:rFonts w:hint="eastAsia" w:ascii="仿宋" w:hAnsi="仿宋" w:eastAsia="仿宋" w:cs="仿宋"/>
          <w:b/>
          <w:bCs/>
          <w:color w:val="000000"/>
          <w:sz w:val="28"/>
          <w:szCs w:val="28"/>
          <w:lang w:val="en-US" w:eastAsia="zh-CN" w:bidi="ar-SA"/>
        </w:rPr>
        <w:t>5</w:t>
      </w:r>
      <w:r>
        <w:rPr>
          <w:rFonts w:hint="eastAsia" w:ascii="仿宋" w:hAnsi="仿宋" w:eastAsia="仿宋" w:cs="仿宋"/>
          <w:b/>
          <w:bCs/>
          <w:color w:val="000000"/>
          <w:sz w:val="28"/>
          <w:szCs w:val="28"/>
          <w:lang w:bidi="ar-SA"/>
        </w:rPr>
        <w:t>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邹淑艳(女)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肇庆绿宝石电子科技股份有限公司工会主席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祝世梅      广宁县人大常委会副主任、县总工会主席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莫本旭      怀集县公安局工会主席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聂绍华      德庆泰禾实业发展有限公司工会主席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林晓辉</w:t>
      </w:r>
      <w:r>
        <w:rPr>
          <w:rFonts w:hint="eastAsia" w:ascii="仿宋" w:hAnsi="仿宋" w:eastAsia="仿宋" w:cs="仿宋"/>
          <w:color w:val="000000"/>
          <w:sz w:val="28"/>
          <w:szCs w:val="28"/>
          <w:lang w:val="en-US" w:eastAsia="zh-CN" w:bidi="ar-SA"/>
        </w:rPr>
        <w:t xml:space="preserve">      肇庆市高新区总工会干事</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清远（4个）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刘家庆      清远市清新区人大常委会副主任、区总工会主席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何群英(女)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广东省连州市联发造纸有限公司工会主席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黄志良      阳山县总工会常务副主席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丘秀娟(女)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清远市妇幼保健院工会主席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潮州（4个）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朱吉崇      潮州三环（集团）股份有限公司工会主席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 xml:space="preserve">林文昭      </w:t>
      </w: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饶平分公司工会委员</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潘桂灿      潮州市潮安区农村信用合作联社工会主席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许伟文(女)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潮州市枫溪区总工会办事员</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揭阳（5个）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郑旭才      揭阳市榕城区工人文化宫主任</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许国文      揭阳市揭东区总工会基层工作和生产保护股股长</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lang w:val="en-US"/>
        </w:rPr>
      </w:pPr>
      <w:r>
        <w:rPr>
          <w:rFonts w:hint="eastAsia" w:ascii="仿宋" w:hAnsi="仿宋" w:eastAsia="仿宋" w:cs="仿宋"/>
          <w:color w:val="000000"/>
          <w:sz w:val="28"/>
          <w:szCs w:val="28"/>
          <w:lang w:bidi="ar-SA"/>
        </w:rPr>
        <w:t xml:space="preserve">邱武龙      </w:t>
      </w: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揭阳分公司工会</w:t>
      </w:r>
      <w:r>
        <w:rPr>
          <w:rFonts w:hint="eastAsia" w:ascii="仿宋" w:hAnsi="仿宋" w:eastAsia="仿宋" w:cs="仿宋"/>
          <w:color w:val="000000"/>
          <w:sz w:val="28"/>
          <w:szCs w:val="28"/>
          <w:lang w:val="en-US" w:eastAsia="zh-CN" w:bidi="ar-SA"/>
        </w:rPr>
        <w:t>干事</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张  勇      中国石油广东石化公司</w:t>
      </w:r>
      <w:r>
        <w:rPr>
          <w:rFonts w:hint="eastAsia" w:ascii="仿宋" w:hAnsi="仿宋" w:eastAsia="仿宋" w:cs="仿宋"/>
          <w:color w:val="000000"/>
          <w:sz w:val="28"/>
          <w:szCs w:val="28"/>
          <w:lang w:val="en-US" w:eastAsia="zh-CN" w:bidi="ar-SA"/>
        </w:rPr>
        <w:t>工会</w:t>
      </w:r>
      <w:r>
        <w:rPr>
          <w:rFonts w:hint="eastAsia" w:ascii="仿宋" w:hAnsi="仿宋" w:eastAsia="仿宋" w:cs="仿宋"/>
          <w:color w:val="000000"/>
          <w:sz w:val="28"/>
          <w:szCs w:val="28"/>
          <w:lang w:bidi="ar-SA"/>
        </w:rPr>
        <w:t>女职工委员会主任</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 xml:space="preserve">杨  军      </w:t>
      </w:r>
      <w:r>
        <w:rPr>
          <w:rFonts w:hint="eastAsia" w:ascii="仿宋" w:hAnsi="仿宋" w:eastAsia="仿宋" w:cs="仿宋"/>
          <w:color w:val="000000"/>
          <w:sz w:val="28"/>
          <w:szCs w:val="28"/>
          <w:lang w:val="en-US" w:eastAsia="zh-CN" w:bidi="ar-SA"/>
        </w:rPr>
        <w:t>揭阳市</w:t>
      </w:r>
      <w:r>
        <w:rPr>
          <w:rFonts w:hint="eastAsia" w:ascii="仿宋" w:hAnsi="仿宋" w:eastAsia="仿宋" w:cs="仿宋"/>
          <w:color w:val="000000"/>
          <w:sz w:val="28"/>
          <w:szCs w:val="28"/>
          <w:lang w:bidi="ar-SA"/>
        </w:rPr>
        <w:t>普侨区文化广播电视站工会主席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云浮（3个）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麦敏健      云浮市总工会职工权益维护部部长</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 xml:space="preserve">杨海杰      </w:t>
      </w: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云浮分公司工会主席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吴英姿(女)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雅达电子(罗定)有限公司工会主席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省海员工会（</w:t>
      </w:r>
      <w:r>
        <w:rPr>
          <w:rFonts w:hint="eastAsia" w:ascii="仿宋" w:hAnsi="仿宋" w:eastAsia="仿宋" w:cs="仿宋"/>
          <w:b/>
          <w:bCs/>
          <w:color w:val="000000"/>
          <w:sz w:val="28"/>
          <w:szCs w:val="28"/>
          <w:lang w:val="en-US" w:eastAsia="zh-CN" w:bidi="ar-SA"/>
        </w:rPr>
        <w:t>4</w:t>
      </w:r>
      <w:r>
        <w:rPr>
          <w:rFonts w:hint="eastAsia" w:ascii="仿宋" w:hAnsi="仿宋" w:eastAsia="仿宋" w:cs="仿宋"/>
          <w:b/>
          <w:bCs/>
          <w:color w:val="000000"/>
          <w:sz w:val="28"/>
          <w:szCs w:val="28"/>
          <w:lang w:bidi="ar-SA"/>
        </w:rPr>
        <w:t>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温东伟      广州港集团有限公司工会主席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鲍  旭      中远海运散货运输有限公司工会主席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费永忠      中交城市投资控股有限公司工会主席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val="zh-CN" w:bidi="ar-SA"/>
        </w:rPr>
        <w:t>裴路林</w:t>
      </w:r>
      <w:r>
        <w:rPr>
          <w:rFonts w:hint="eastAsia" w:ascii="仿宋" w:hAnsi="仿宋" w:eastAsia="仿宋" w:cs="仿宋"/>
          <w:color w:val="000000"/>
          <w:sz w:val="28"/>
          <w:szCs w:val="28"/>
          <w:lang w:val="en-US" w:eastAsia="zh-CN" w:bidi="ar-SA"/>
        </w:rPr>
        <w:t xml:space="preserve">      </w:t>
      </w:r>
      <w:r>
        <w:rPr>
          <w:rFonts w:hint="eastAsia" w:ascii="仿宋" w:hAnsi="仿宋" w:eastAsia="仿宋" w:cs="仿宋"/>
          <w:color w:val="000000"/>
          <w:sz w:val="28"/>
          <w:szCs w:val="28"/>
          <w:lang w:val="zh-CN" w:bidi="ar-SA"/>
        </w:rPr>
        <w:t>中交城市投资控股有限公司工会副主席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eastAsia="zh-CN" w:bidi="ar-SA"/>
        </w:rPr>
        <w:t>省教科文卫工会</w:t>
      </w:r>
      <w:r>
        <w:rPr>
          <w:rFonts w:hint="eastAsia" w:ascii="仿宋" w:hAnsi="仿宋" w:eastAsia="仿宋" w:cs="仿宋"/>
          <w:b/>
          <w:bCs/>
          <w:color w:val="000000"/>
          <w:sz w:val="28"/>
          <w:szCs w:val="28"/>
          <w:lang w:bidi="ar-SA"/>
        </w:rPr>
        <w:t>（</w:t>
      </w:r>
      <w:r>
        <w:rPr>
          <w:rFonts w:hint="eastAsia" w:ascii="仿宋" w:hAnsi="仿宋" w:eastAsia="仿宋" w:cs="仿宋"/>
          <w:b/>
          <w:bCs/>
          <w:color w:val="000000"/>
          <w:sz w:val="28"/>
          <w:szCs w:val="28"/>
          <w:lang w:val="en-US" w:eastAsia="zh-CN" w:bidi="ar-SA"/>
        </w:rPr>
        <w:t>7</w:t>
      </w:r>
      <w:r>
        <w:rPr>
          <w:rFonts w:hint="eastAsia" w:ascii="仿宋" w:hAnsi="仿宋" w:eastAsia="仿宋" w:cs="仿宋"/>
          <w:b/>
          <w:bCs/>
          <w:color w:val="000000"/>
          <w:sz w:val="28"/>
          <w:szCs w:val="28"/>
          <w:lang w:bidi="ar-SA"/>
        </w:rPr>
        <w:t>个）</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吴京洪</w:t>
      </w:r>
      <w:r>
        <w:rPr>
          <w:rFonts w:hint="eastAsia" w:ascii="仿宋" w:hAnsi="仿宋" w:eastAsia="仿宋" w:cs="仿宋"/>
          <w:color w:val="000000"/>
          <w:sz w:val="28"/>
          <w:szCs w:val="28"/>
          <w:lang w:val="en-US" w:eastAsia="zh-CN" w:bidi="ar-SA"/>
        </w:rPr>
        <w:t xml:space="preserve">      </w:t>
      </w:r>
      <w:r>
        <w:rPr>
          <w:rFonts w:hint="eastAsia" w:ascii="仿宋" w:hAnsi="仿宋" w:eastAsia="仿宋" w:cs="仿宋"/>
          <w:color w:val="000000"/>
          <w:sz w:val="28"/>
          <w:szCs w:val="28"/>
          <w:lang w:bidi="ar-SA"/>
        </w:rPr>
        <w:t>中山大学工会常务副主席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刘红贞(女)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中山大学附属第六医院工会主席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刘少萍(女)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华南理工大学工会副主席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昌家杰      南方医科大学学校党委副书记、工会主席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吴  岚(女)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华南师范大学工会副主席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肖洪芳(女)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广东省经济贸易职业技术学校工会常务副主席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陈东华      广东轻工职业技术学院工会主席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省财贸工会（5个）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林泽伟      广东省商贸控股集团工会副主席、工会办主任</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饶俊宁      广东省粤科金融集团有限公司工会干事</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章根发      延长壳牌（广东）石油有限公司工会主席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张秀中      广东省广新控股集团党委副书记、工会主席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左  英(女)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广州越伟房产发展有限公司工会主席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省工业工会（4个）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马景波(女)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中铁建南方建设投资公司工会女职工委员会主任</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周文燕(女)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广东石湾酒厂集团有限公司工会主席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邓锦先      广东省广晟资产经营有限公司工会主席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倪  峰      中建钢构有限公司华南大区深圳分公司工会主席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省交通工会（2个）</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杨文珊(女)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广东省佛山航道事务中心禅城航标与测绘所工会</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干事</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张占伟      广东省公路事务中心工会主席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省交通集团工会（</w:t>
      </w:r>
      <w:r>
        <w:rPr>
          <w:rFonts w:hint="eastAsia" w:ascii="仿宋" w:hAnsi="仿宋" w:eastAsia="仿宋" w:cs="仿宋"/>
          <w:b/>
          <w:bCs/>
          <w:color w:val="000000"/>
          <w:sz w:val="28"/>
          <w:szCs w:val="28"/>
          <w:lang w:val="en-US" w:eastAsia="zh-CN" w:bidi="ar-SA"/>
        </w:rPr>
        <w:t>2</w:t>
      </w:r>
      <w:r>
        <w:rPr>
          <w:rFonts w:hint="eastAsia" w:ascii="仿宋" w:hAnsi="仿宋" w:eastAsia="仿宋" w:cs="仿宋"/>
          <w:b/>
          <w:bCs/>
          <w:color w:val="000000"/>
          <w:sz w:val="28"/>
          <w:szCs w:val="28"/>
          <w:lang w:bidi="ar-SA"/>
        </w:rPr>
        <w:t>个）</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许  峰      广东省高速公路有限公司京珠北分公司党委书记、</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李凤志      广东省路桥建设发展有限公司广韶分公司党委</w:t>
      </w:r>
    </w:p>
    <w:p>
      <w:pPr>
        <w:widowControl/>
        <w:tabs>
          <w:tab w:val="left" w:pos="1680"/>
        </w:tabs>
        <w:spacing w:line="500" w:lineRule="exact"/>
        <w:ind w:firstLine="2240" w:firstLineChars="8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副书记、纪委书记</w:t>
      </w:r>
      <w:r>
        <w:rPr>
          <w:rFonts w:hint="eastAsia"/>
        </w:rPr>
        <w:t>、</w:t>
      </w:r>
      <w:r>
        <w:rPr>
          <w:rFonts w:hint="eastAsia" w:ascii="仿宋" w:hAnsi="仿宋" w:eastAsia="仿宋" w:cs="仿宋"/>
          <w:color w:val="000000"/>
          <w:sz w:val="28"/>
          <w:szCs w:val="28"/>
          <w:lang w:bidi="ar-SA"/>
        </w:rPr>
        <w:t>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省林业工会（2个）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吴仲民      中国林业科学研究院热带林业研究所工会主席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赖广梅      广东省林业调查规划院工会主席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省地质工会（2个）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王碧珠(女)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广东省地质局工会女职工委员会主任</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黄志华      广东省地球物理探矿大队工会主席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省农垦工会（2个）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谢国强      广东农工商职业技术学院工会主席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陈  琛(女)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广东燕塘乳业股份有限公司工会主席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省直机关工会（3个）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黄智饶      广东省农业农村厅工会常务副主席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陈  东      广东省体育局工会副主席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陈力可      南方出版传媒股份有限公司工会委员、女职工委员</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省住建工会（1个）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林新连(女)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广东省城乡规划设计研究院工会主席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省监狱局工会（2个）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赵汝强      广东省四会监狱工会主席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马泽胜      广东省阳江监狱工会主席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省戒毒管理局工会（1个）</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王善卫      广东省戒毒管理局工会副主席</w:t>
      </w:r>
    </w:p>
    <w:p>
      <w:pPr>
        <w:widowControl/>
        <w:spacing w:line="500" w:lineRule="exact"/>
        <w:ind w:firstLine="560" w:firstLineChars="200"/>
        <w:jc w:val="left"/>
        <w:textAlignment w:val="center"/>
        <w:rPr>
          <w:rFonts w:hint="eastAsia" w:ascii="仿宋" w:hAnsi="仿宋" w:eastAsia="仿宋" w:cs="仿宋"/>
          <w:b/>
          <w:bCs/>
          <w:color w:val="000000"/>
          <w:sz w:val="28"/>
          <w:szCs w:val="28"/>
          <w:lang w:bidi="ar-SA"/>
        </w:rPr>
      </w:pPr>
      <w:r>
        <w:rPr>
          <w:rFonts w:hint="eastAsia" w:ascii="仿宋" w:hAnsi="仿宋" w:eastAsia="仿宋" w:cs="仿宋"/>
          <w:b/>
          <w:bCs/>
          <w:color w:val="000000"/>
          <w:sz w:val="28"/>
          <w:szCs w:val="28"/>
          <w:lang w:bidi="ar-SA"/>
        </w:rPr>
        <w:t>广铁集团工会（2个）</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张大智      广东三茂铁路股份有限公司工会主席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黄  诚      中国铁路广州局集团广州车辆段工会主席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省电信工会（2个）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 xml:space="preserve">杨  滨      </w:t>
      </w: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广州分公司工会副主席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 xml:space="preserve">林少雄      </w:t>
      </w:r>
      <w:r>
        <w:rPr>
          <w:rFonts w:hint="eastAsia" w:ascii="仿宋" w:hAnsi="仿宋" w:eastAsia="仿宋" w:cs="仿宋"/>
          <w:color w:val="000000"/>
          <w:sz w:val="28"/>
          <w:szCs w:val="28"/>
          <w:lang w:eastAsia="zh-CN" w:bidi="ar-SA"/>
        </w:rPr>
        <w:t>中国电信集团</w:t>
      </w:r>
      <w:r>
        <w:rPr>
          <w:rFonts w:hint="eastAsia" w:ascii="仿宋" w:hAnsi="仿宋" w:eastAsia="仿宋" w:cs="仿宋"/>
          <w:color w:val="000000"/>
          <w:sz w:val="28"/>
          <w:szCs w:val="28"/>
          <w:lang w:bidi="ar-SA"/>
        </w:rPr>
        <w:t>深圳分公司工会办公室主任、本部</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工会主席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省邮政工会（2个）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 xml:space="preserve">詹  华      </w:t>
      </w: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广东省分公司工会副主席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 xml:space="preserve">谭杰晖      </w:t>
      </w:r>
      <w:r>
        <w:rPr>
          <w:rFonts w:hint="eastAsia" w:ascii="仿宋" w:hAnsi="仿宋" w:eastAsia="仿宋" w:cs="仿宋"/>
          <w:color w:val="000000"/>
          <w:sz w:val="28"/>
          <w:szCs w:val="28"/>
          <w:lang w:eastAsia="zh-CN" w:bidi="ar-SA"/>
        </w:rPr>
        <w:t>中国邮政集团</w:t>
      </w:r>
      <w:r>
        <w:rPr>
          <w:rFonts w:hint="eastAsia" w:ascii="仿宋" w:hAnsi="仿宋" w:eastAsia="仿宋" w:cs="仿宋"/>
          <w:color w:val="000000"/>
          <w:sz w:val="28"/>
          <w:szCs w:val="28"/>
          <w:lang w:bidi="ar-SA"/>
        </w:rPr>
        <w:t>广东省分公司工会干事</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省移动工会（2个）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李江</w:t>
      </w:r>
      <w:r>
        <w:rPr>
          <w:rFonts w:hint="eastAsia" w:ascii="仿宋" w:hAnsi="仿宋" w:eastAsia="仿宋" w:cs="仿宋"/>
          <w:color w:val="000000"/>
          <w:sz w:val="28"/>
          <w:szCs w:val="28"/>
          <w:lang w:val="en-US" w:eastAsia="zh-CN" w:bidi="ar-SA"/>
        </w:rPr>
        <w:t>洪</w:t>
      </w:r>
      <w:r>
        <w:rPr>
          <w:rFonts w:hint="eastAsia" w:ascii="仿宋" w:hAnsi="仿宋" w:eastAsia="仿宋" w:cs="仿宋"/>
          <w:color w:val="000000"/>
          <w:sz w:val="28"/>
          <w:szCs w:val="28"/>
          <w:lang w:bidi="ar-SA"/>
        </w:rPr>
        <w:t xml:space="preserve">      中国移动广东深圳分公司工会副主席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林铁花(女)</w:t>
      </w:r>
      <w:r>
        <w:rPr>
          <w:rFonts w:hint="eastAsia" w:ascii="仿宋" w:hAnsi="仿宋" w:eastAsia="仿宋" w:cs="仿宋"/>
          <w:color w:val="000000"/>
          <w:sz w:val="28"/>
          <w:szCs w:val="28"/>
        </w:rPr>
        <w:tab/>
      </w:r>
      <w:r>
        <w:rPr>
          <w:rFonts w:ascii="仿宋" w:hAnsi="仿宋" w:eastAsia="仿宋" w:cs="仿宋"/>
          <w:color w:val="000000"/>
          <w:sz w:val="28"/>
          <w:szCs w:val="28"/>
        </w:rPr>
        <w:t xml:space="preserve"> </w:t>
      </w:r>
      <w:r>
        <w:rPr>
          <w:rFonts w:hint="eastAsia" w:ascii="仿宋" w:hAnsi="仿宋" w:eastAsia="仿宋" w:cs="仿宋"/>
          <w:color w:val="000000"/>
          <w:sz w:val="28"/>
          <w:szCs w:val="28"/>
          <w:lang w:bidi="ar-SA"/>
        </w:rPr>
        <w:t>中国移动广东阳江分公司工会副主席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省联通工会（2个）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胡明瑞      中国联通广东省分公司工会副主席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马小娜(女)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中国联通广州市分公司工会副主席</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广东机场集团（2个）</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谭  频(女)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白云国际机场飞行区管理部纪委书记、工会主席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李  杏(女)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梅县机场公司工会干事</w:t>
      </w:r>
    </w:p>
    <w:p>
      <w:pPr>
        <w:widowControl/>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b/>
          <w:bCs/>
          <w:color w:val="000000"/>
          <w:sz w:val="28"/>
          <w:szCs w:val="28"/>
          <w:lang w:bidi="ar-SA"/>
        </w:rPr>
        <w:t>重点工程项目（10个）</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田  琨      中建八局第一建设有限公司花都万达项目建筑</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工地工会主席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吴  迪(女)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广东汕湛高速公路东段发展有限公司工会委员</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李凌锋      中铁十九局集团有限公司广佛肇高速公路佛山段</w:t>
      </w:r>
    </w:p>
    <w:p>
      <w:pPr>
        <w:widowControl/>
        <w:tabs>
          <w:tab w:val="left" w:pos="1680"/>
        </w:tabs>
        <w:spacing w:line="500" w:lineRule="exact"/>
        <w:ind w:firstLine="2240" w:firstLineChars="8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S3标项目经理部工会主席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杨  阳      深中通道管理中心工会主席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val="en-US" w:eastAsia="zh-CN" w:bidi="ar-SA"/>
        </w:rPr>
        <w:t>金  博      中交一航局深中通道项目部工会主席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张家斌      中科（广东）炼化有限公司工会副主席</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邱承海      茂名水东湾新城建设管理委员会工会委员</w:t>
      </w:r>
    </w:p>
    <w:p>
      <w:pPr>
        <w:widowControl/>
        <w:tabs>
          <w:tab w:val="left" w:pos="1680"/>
        </w:tabs>
        <w:spacing w:line="500" w:lineRule="exact"/>
        <w:ind w:left="279" w:leftChars="133" w:firstLine="280" w:firstLineChars="1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王丽娟(女)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中铁建华南建设有限公司工会委员、女职工委员会</w:t>
      </w:r>
    </w:p>
    <w:p>
      <w:pPr>
        <w:widowControl/>
        <w:tabs>
          <w:tab w:val="left" w:pos="1680"/>
        </w:tabs>
        <w:spacing w:line="500" w:lineRule="exact"/>
        <w:ind w:left="279" w:leftChars="133" w:firstLine="1960" w:firstLineChars="7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主任</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bidi="ar-SA"/>
        </w:rPr>
      </w:pPr>
      <w:r>
        <w:rPr>
          <w:rFonts w:hint="eastAsia" w:ascii="仿宋" w:hAnsi="仿宋" w:eastAsia="仿宋" w:cs="仿宋"/>
          <w:color w:val="000000"/>
          <w:sz w:val="28"/>
          <w:szCs w:val="28"/>
          <w:lang w:bidi="ar-SA"/>
        </w:rPr>
        <w:t>梁永建      中建三局第一建设工程有限责任公司广州分公司</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工会主席</w:t>
      </w:r>
    </w:p>
    <w:p>
      <w:pPr>
        <w:widowControl/>
        <w:tabs>
          <w:tab w:val="left" w:pos="1680"/>
        </w:tabs>
        <w:spacing w:line="500" w:lineRule="exact"/>
        <w:ind w:firstLine="560" w:firstLineChars="200"/>
        <w:jc w:val="left"/>
        <w:textAlignment w:val="center"/>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bidi="ar-SA"/>
        </w:rPr>
        <w:t>牛红岩(女)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bidi="ar-SA"/>
        </w:rPr>
        <w:t>中国能源建设集团广东火电工程有限公司</w:t>
      </w:r>
      <w:r>
        <w:rPr>
          <w:rFonts w:hint="eastAsia" w:ascii="仿宋" w:hAnsi="仿宋" w:eastAsia="仿宋" w:cs="仿宋"/>
          <w:color w:val="000000"/>
          <w:sz w:val="28"/>
          <w:szCs w:val="28"/>
          <w:lang w:val="en-US" w:eastAsia="zh-CN" w:bidi="ar-SA"/>
        </w:rPr>
        <w:t>工会</w:t>
      </w:r>
    </w:p>
    <w:p>
      <w:pPr>
        <w:widowControl/>
        <w:tabs>
          <w:tab w:val="left" w:pos="16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color w:val="000000"/>
          <w:sz w:val="28"/>
          <w:szCs w:val="28"/>
          <w:lang w:bidi="ar-SA"/>
        </w:rPr>
        <w:t>女职工委员会主任</w:t>
      </w:r>
    </w:p>
    <w:p>
      <w:pPr>
        <w:spacing w:line="500" w:lineRule="exact"/>
        <w:ind w:firstLine="560" w:firstLineChars="200"/>
        <w:jc w:val="left"/>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2019年省优秀职工之友候选人名单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（76人）</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广州（6个）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  悦(女)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广州市海珠区劳动人事争议仲裁院院长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曹  杰      广州市第一人民医院院长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郑霓华(女)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广州市公安局经济犯罪侦查支队党委副书记、政委</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张先龙      广州市第二中学校长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黄洪流      西汉南越王博物馆党支部书记</w:t>
      </w:r>
    </w:p>
    <w:p>
      <w:pPr>
        <w:widowControl/>
        <w:tabs>
          <w:tab w:val="left" w:pos="1680"/>
          <w:tab w:val="left" w:pos="1980"/>
        </w:tabs>
        <w:spacing w:line="500" w:lineRule="exact"/>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陈伟雄      广州市公安局国内安全保卫支队二级警长、广州市</w:t>
      </w:r>
    </w:p>
    <w:p>
      <w:pPr>
        <w:widowControl/>
        <w:tabs>
          <w:tab w:val="left" w:pos="1680"/>
          <w:tab w:val="left" w:pos="19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sz w:val="28"/>
          <w:szCs w:val="28"/>
        </w:rPr>
        <w:t>穗保安全押运公司党支部书记、总经理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深圳（4个）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钟义应      深圳市福田区福保街道党工委书记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 xml:space="preserve">饶红蕾(女) </w:t>
      </w:r>
      <w:r>
        <w:rPr>
          <w:rFonts w:hint="eastAsia" w:ascii="仿宋" w:hAnsi="仿宋" w:eastAsia="仿宋" w:cs="仿宋"/>
          <w:color w:val="000000"/>
          <w:sz w:val="28"/>
          <w:szCs w:val="28"/>
        </w:rPr>
        <w:t xml:space="preserve"> </w:t>
      </w:r>
      <w:r>
        <w:rPr>
          <w:rFonts w:hint="eastAsia" w:ascii="仿宋" w:hAnsi="仿宋" w:eastAsia="仿宋" w:cs="仿宋"/>
          <w:sz w:val="28"/>
          <w:szCs w:val="28"/>
        </w:rPr>
        <w:t>深圳市南山区区委常委、组织部部长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张雄汉      深圳市龙华区大浪街道党工委书记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刘玉红(女)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坪山区龙田街道党工委书记</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珠海（2个）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林伟庭      中山大学附属第五医院党委书记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郑海雄      珠海汇华控股集团党支部书记、董事长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汕头（2个）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杜瑞丰      汕头市微补植物营养科技公司</w:t>
      </w:r>
      <w:r>
        <w:rPr>
          <w:rFonts w:hint="eastAsia" w:ascii="仿宋" w:hAnsi="仿宋" w:eastAsia="仿宋" w:cs="仿宋"/>
          <w:sz w:val="28"/>
          <w:szCs w:val="28"/>
          <w:lang w:val="en-US" w:eastAsia="zh-CN"/>
        </w:rPr>
        <w:t>党</w:t>
      </w:r>
      <w:r>
        <w:rPr>
          <w:rFonts w:hint="eastAsia" w:ascii="仿宋" w:hAnsi="仿宋" w:eastAsia="仿宋" w:cs="仿宋"/>
          <w:sz w:val="28"/>
          <w:szCs w:val="28"/>
        </w:rPr>
        <w:t>支部书记、董事长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庄素桦(女)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汕头市澄海区</w:t>
      </w:r>
      <w:r>
        <w:rPr>
          <w:rFonts w:hint="eastAsia" w:ascii="仿宋" w:hAnsi="仿宋" w:eastAsia="仿宋" w:cs="仿宋"/>
          <w:sz w:val="28"/>
          <w:szCs w:val="28"/>
          <w:lang w:val="en-US" w:eastAsia="zh-CN"/>
        </w:rPr>
        <w:t>区</w:t>
      </w:r>
      <w:r>
        <w:rPr>
          <w:rFonts w:hint="eastAsia" w:ascii="仿宋" w:hAnsi="仿宋" w:eastAsia="仿宋" w:cs="仿宋"/>
          <w:sz w:val="28"/>
          <w:szCs w:val="28"/>
        </w:rPr>
        <w:t>委常委、组织部长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佛山（3个）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麦绍棉      佛山市</w:t>
      </w:r>
      <w:r>
        <w:rPr>
          <w:rFonts w:hint="eastAsia" w:ascii="仿宋" w:hAnsi="仿宋" w:eastAsia="仿宋" w:cs="仿宋"/>
          <w:sz w:val="28"/>
          <w:szCs w:val="28"/>
          <w:lang w:val="en-US" w:eastAsia="zh-CN"/>
        </w:rPr>
        <w:t>南海区</w:t>
      </w:r>
      <w:r>
        <w:rPr>
          <w:rFonts w:hint="eastAsia" w:ascii="仿宋" w:hAnsi="仿宋" w:eastAsia="仿宋" w:cs="仿宋"/>
          <w:sz w:val="28"/>
          <w:szCs w:val="28"/>
        </w:rPr>
        <w:t>狮山镇</w:t>
      </w:r>
      <w:r>
        <w:rPr>
          <w:rFonts w:hint="eastAsia" w:ascii="仿宋" w:hAnsi="仿宋" w:eastAsia="仿宋" w:cs="仿宋"/>
          <w:sz w:val="28"/>
          <w:szCs w:val="28"/>
          <w:lang w:val="en-US" w:eastAsia="zh-CN"/>
        </w:rPr>
        <w:t>党委</w:t>
      </w:r>
      <w:r>
        <w:rPr>
          <w:rFonts w:hint="eastAsia" w:ascii="仿宋" w:hAnsi="仿宋" w:eastAsia="仿宋" w:cs="仿宋"/>
          <w:sz w:val="28"/>
          <w:szCs w:val="28"/>
        </w:rPr>
        <w:t>副书记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陈宇莹      佛山市顺德区均安镇党委书记、维稳及综治委主任</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杜颖梅(女)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佛山市高明区明城镇党委书记</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韶关（2个）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 xml:space="preserve">刘奕琛      </w:t>
      </w:r>
      <w:r>
        <w:rPr>
          <w:rFonts w:hint="eastAsia" w:ascii="仿宋" w:hAnsi="仿宋" w:eastAsia="仿宋" w:cs="仿宋"/>
          <w:sz w:val="28"/>
          <w:szCs w:val="28"/>
          <w:lang w:val="en-US" w:eastAsia="zh-CN"/>
        </w:rPr>
        <w:t>广东电网</w:t>
      </w:r>
      <w:r>
        <w:rPr>
          <w:rFonts w:hint="eastAsia" w:ascii="仿宋" w:hAnsi="仿宋" w:eastAsia="仿宋" w:cs="仿宋"/>
          <w:sz w:val="28"/>
          <w:szCs w:val="28"/>
        </w:rPr>
        <w:t>韶关南雄供电局党委副书记、局长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蔡信福      丽珠集团利民制药厂党委书记、厂长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河源（2个）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吴振光      广东能源集团水电分公司党委副书记、总经理</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 xml:space="preserve">李威山      </w:t>
      </w:r>
      <w:r>
        <w:rPr>
          <w:rFonts w:hint="eastAsia" w:ascii="仿宋" w:hAnsi="仿宋" w:eastAsia="仿宋" w:cs="仿宋"/>
          <w:sz w:val="28"/>
          <w:szCs w:val="28"/>
          <w:lang w:eastAsia="zh-CN"/>
        </w:rPr>
        <w:t>中国邮政集团</w:t>
      </w:r>
      <w:r>
        <w:rPr>
          <w:rFonts w:hint="eastAsia" w:ascii="仿宋" w:hAnsi="仿宋" w:eastAsia="仿宋" w:cs="仿宋"/>
          <w:sz w:val="28"/>
          <w:szCs w:val="28"/>
        </w:rPr>
        <w:t>广东省紫金县分公司党总支书记、</w:t>
      </w:r>
    </w:p>
    <w:p>
      <w:pPr>
        <w:widowControl/>
        <w:tabs>
          <w:tab w:val="left" w:pos="1680"/>
          <w:tab w:val="left" w:pos="19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sz w:val="28"/>
          <w:szCs w:val="28"/>
        </w:rPr>
        <w:t>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梅州（2个）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钟秀堂(女)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梅州市梅江区</w:t>
      </w:r>
      <w:r>
        <w:rPr>
          <w:rFonts w:hint="eastAsia" w:ascii="仿宋" w:hAnsi="仿宋" w:eastAsia="仿宋" w:cs="仿宋"/>
          <w:sz w:val="28"/>
          <w:szCs w:val="28"/>
          <w:lang w:val="en-US" w:eastAsia="zh-CN"/>
        </w:rPr>
        <w:t>区</w:t>
      </w:r>
      <w:r>
        <w:rPr>
          <w:rFonts w:hint="eastAsia" w:ascii="仿宋" w:hAnsi="仿宋" w:eastAsia="仿宋" w:cs="仿宋"/>
          <w:sz w:val="28"/>
          <w:szCs w:val="28"/>
        </w:rPr>
        <w:t>委副书记、区长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戴新导      梅州市梅县区</w:t>
      </w:r>
      <w:r>
        <w:rPr>
          <w:rFonts w:hint="eastAsia" w:ascii="仿宋" w:hAnsi="仿宋" w:eastAsia="仿宋" w:cs="仿宋"/>
          <w:sz w:val="28"/>
          <w:szCs w:val="28"/>
          <w:lang w:eastAsia="zh-CN"/>
        </w:rPr>
        <w:t>烟草专卖局</w:t>
      </w:r>
      <w:r>
        <w:rPr>
          <w:rFonts w:hint="eastAsia" w:ascii="仿宋" w:hAnsi="仿宋" w:eastAsia="仿宋" w:cs="仿宋"/>
          <w:sz w:val="28"/>
          <w:szCs w:val="28"/>
        </w:rPr>
        <w:t>党总支部书记、局长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惠州（2个）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  钰      惠州市惠城区龙丰街道办事处副主任</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lang w:val="en-US" w:eastAsia="zh-CN"/>
        </w:rPr>
        <w:t>叶柳萍</w:t>
      </w:r>
      <w:r>
        <w:rPr>
          <w:rFonts w:hint="eastAsia" w:ascii="仿宋" w:hAnsi="仿宋" w:eastAsia="仿宋" w:cs="仿宋"/>
          <w:sz w:val="28"/>
          <w:szCs w:val="28"/>
        </w:rPr>
        <w:t xml:space="preserve">      龙门县</w:t>
      </w:r>
      <w:r>
        <w:rPr>
          <w:rFonts w:hint="eastAsia" w:ascii="仿宋" w:hAnsi="仿宋" w:eastAsia="仿宋" w:cs="仿宋"/>
          <w:sz w:val="28"/>
          <w:szCs w:val="28"/>
          <w:lang w:val="en-US" w:eastAsia="zh-CN"/>
        </w:rPr>
        <w:t>税务局社会保险费和非税收入股股长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汕尾（2个）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刘泽宜      陆河县税务局党委书记、局长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郭小平      海丰县税务局党委书记、局长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东莞（3个）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詹文光      东莞市厚街镇党委书记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严继宗      东莞市高埗镇党委书记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许力群(女)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东莞市国弘投资有限公司总经理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中山（3个）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邝伟雄      广东理丹电子科技股份有限公司副董事长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韩小红      中山市黄圃镇工业基地经营有限公司总经理</w:t>
      </w:r>
    </w:p>
    <w:p>
      <w:pPr>
        <w:widowControl/>
        <w:tabs>
          <w:tab w:val="left" w:pos="16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林美菊(女)</w:t>
      </w:r>
      <w:r>
        <w:rPr>
          <w:rFonts w:hint="eastAsia" w:ascii="仿宋" w:hAnsi="仿宋" w:eastAsia="仿宋" w:cs="仿宋"/>
          <w:color w:val="000000"/>
          <w:sz w:val="28"/>
          <w:szCs w:val="28"/>
        </w:rPr>
        <w:tab/>
      </w:r>
      <w:r>
        <w:rPr>
          <w:rFonts w:ascii="仿宋" w:hAnsi="仿宋" w:eastAsia="仿宋" w:cs="仿宋"/>
          <w:color w:val="000000"/>
          <w:sz w:val="28"/>
          <w:szCs w:val="28"/>
        </w:rPr>
        <w:t xml:space="preserve"> </w:t>
      </w:r>
      <w:r>
        <w:rPr>
          <w:rFonts w:hint="eastAsia" w:ascii="仿宋" w:hAnsi="仿宋" w:eastAsia="仿宋" w:cs="仿宋"/>
          <w:sz w:val="28"/>
          <w:szCs w:val="28"/>
        </w:rPr>
        <w:t>洋紫荊油墨（中山）有限公司厂务总监、厂长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江门（3个）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陈振平      江门市新会区睦洲镇党委书记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冯伟刚      江门市劳动人事争议仲裁院院长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吴柏胜      江门市汽运集团有限公司开平汽车总站站长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阳江（2个）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林进豪      阳江市阳东区区委副书记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吴达党      阳西县人民医院机关党委书记</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湛江（2个）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李漫天      湛江市税务局党委书记、局长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黄锦华      广东万象实业集团有限公司董事长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茂名（2个）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龙国源      高州市农业农村局党组书记、局长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周太强      化州市市委副书记、政法委书记</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肇庆（2个）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陈  勇      肇庆市水务技术中心主任</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吕海方      封开县税务局党委书记、局长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清远（2个）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阮家驹      连山壮族瑶族自治县交通运输局局长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曾文洪      连南瑶族自治县寨岗镇中心小学副校长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潮州（2个）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丁树波      广东天川家政服务有限公司总经理</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 xml:space="preserve">魏丹杰      </w:t>
      </w:r>
      <w:r>
        <w:rPr>
          <w:rFonts w:hint="eastAsia" w:ascii="仿宋" w:hAnsi="仿宋" w:eastAsia="仿宋" w:cs="仿宋"/>
          <w:sz w:val="28"/>
          <w:szCs w:val="28"/>
          <w:lang w:eastAsia="zh-CN"/>
        </w:rPr>
        <w:t>中国电信集团</w:t>
      </w:r>
      <w:r>
        <w:rPr>
          <w:rFonts w:hint="eastAsia" w:ascii="仿宋" w:hAnsi="仿宋" w:eastAsia="仿宋" w:cs="仿宋"/>
          <w:sz w:val="28"/>
          <w:szCs w:val="28"/>
        </w:rPr>
        <w:t>潮州潮安区分公司总经理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揭阳（2个）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许巧婵(女)  广东佳隆食品股份有限公司副董事长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洪彦哲      揭西县税务局党委书记、局长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云浮（2个）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张栋富      广东广业云硫矿业有限公司党委书记、董事长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吴  润      广东省粤泷发电有限责任公司党委书记、总经理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省海员</w:t>
      </w:r>
      <w:r>
        <w:rPr>
          <w:rFonts w:hint="eastAsia" w:ascii="仿宋" w:hAnsi="仿宋" w:eastAsia="仿宋" w:cs="仿宋"/>
          <w:b/>
          <w:bCs/>
          <w:color w:val="000000"/>
          <w:sz w:val="28"/>
          <w:szCs w:val="28"/>
          <w:lang w:val="en-US" w:eastAsia="zh-CN" w:bidi="ar-SA"/>
        </w:rPr>
        <w:t>工会</w:t>
      </w:r>
      <w:r>
        <w:rPr>
          <w:rFonts w:hint="eastAsia" w:ascii="仿宋" w:hAnsi="仿宋" w:eastAsia="仿宋" w:cs="仿宋"/>
          <w:b/>
          <w:bCs/>
          <w:color w:val="000000"/>
          <w:sz w:val="28"/>
          <w:szCs w:val="28"/>
          <w:lang w:bidi="ar-SA"/>
        </w:rPr>
        <w:t>（2个）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  莉(女)  中远海运特种运输公司党委书记、副总经理</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沙小飞      广东中远海运重工有限公司党委书记、副总经理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eastAsia="zh-CN" w:bidi="ar-SA"/>
        </w:rPr>
        <w:t>省教科文卫工会</w:t>
      </w:r>
      <w:r>
        <w:rPr>
          <w:rFonts w:hint="eastAsia" w:ascii="仿宋" w:hAnsi="仿宋" w:eastAsia="仿宋" w:cs="仿宋"/>
          <w:b/>
          <w:bCs/>
          <w:color w:val="000000"/>
          <w:sz w:val="28"/>
          <w:szCs w:val="28"/>
          <w:lang w:bidi="ar-SA"/>
        </w:rPr>
        <w:t>（4个）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李文源      南方医科大学南方医院院长</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张建华(女)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广州中医药大学党委书记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卢羡文(女)</w:t>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w:t>
      </w:r>
      <w:r>
        <w:rPr>
          <w:rFonts w:hint="eastAsia" w:ascii="仿宋" w:hAnsi="仿宋" w:eastAsia="仿宋" w:cs="仿宋"/>
          <w:sz w:val="28"/>
          <w:szCs w:val="28"/>
        </w:rPr>
        <w:t>广东省外语艺术职业学院党委书记</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黄大乾      广东白云学院校长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省工业工会（1个）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范绍辉      广东石湾酒厂集团有限公司董事长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省交通工会（1个）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陈志坚      东莞市公路管理局党委书记、局长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省交通集团工会（1个）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曾云强      岐关车路有限公司党委书记、董事长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省林业工会（1个）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张朝阳      广东省乳阳林场（广东省南岭国家森林公园管理</w:t>
      </w:r>
    </w:p>
    <w:p>
      <w:pPr>
        <w:widowControl/>
        <w:tabs>
          <w:tab w:val="left" w:pos="1680"/>
          <w:tab w:val="left" w:pos="19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sz w:val="28"/>
          <w:szCs w:val="28"/>
        </w:rPr>
        <w:t>处）场长、党委副书记</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省地质工会（1个）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陈兴龙      广东省地质局机关巡视员</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省农垦工会（1个）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温金荣      广东省农垦集团公司（农垦总局）党委副书记、</w:t>
      </w:r>
    </w:p>
    <w:p>
      <w:pPr>
        <w:widowControl/>
        <w:tabs>
          <w:tab w:val="left" w:pos="1680"/>
          <w:tab w:val="left" w:pos="19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sz w:val="28"/>
          <w:szCs w:val="28"/>
        </w:rPr>
        <w:t>董事、直属党委书记</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省直机关工会（1个）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文武俊      广东省国防科技技师学院党委书记</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省住建工会（1个）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邱衍庆      广东省城乡规划设计研究院党委副书记</w:t>
      </w:r>
      <w:r>
        <w:rPr>
          <w:rFonts w:hint="eastAsia" w:ascii="仿宋" w:hAnsi="仿宋" w:eastAsia="仿宋" w:cs="仿宋"/>
          <w:sz w:val="28"/>
          <w:szCs w:val="28"/>
          <w:lang w:eastAsia="zh-CN"/>
        </w:rPr>
        <w:t>、</w:t>
      </w:r>
      <w:r>
        <w:rPr>
          <w:rFonts w:hint="eastAsia" w:ascii="仿宋" w:hAnsi="仿宋" w:eastAsia="仿宋" w:cs="仿宋"/>
          <w:sz w:val="28"/>
          <w:szCs w:val="28"/>
        </w:rPr>
        <w:t>院长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省监狱局工会（1个）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李景言      广东省监狱管理局党委书记、局长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省戒毒管理局工会（1个）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刘增援      广东省三水强制隔离戒毒所所长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广铁集团工会（1个）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文卫和      广东铁青国际旅行社党委书记、董事长</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省电信工会（1个）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 xml:space="preserve">胡  平      </w:t>
      </w:r>
      <w:r>
        <w:rPr>
          <w:rFonts w:hint="eastAsia" w:ascii="仿宋" w:hAnsi="仿宋" w:eastAsia="仿宋" w:cs="仿宋"/>
          <w:sz w:val="28"/>
          <w:szCs w:val="28"/>
          <w:lang w:eastAsia="zh-CN"/>
        </w:rPr>
        <w:t>中国电信集团</w:t>
      </w:r>
      <w:r>
        <w:rPr>
          <w:rFonts w:hint="eastAsia" w:ascii="仿宋" w:hAnsi="仿宋" w:eastAsia="仿宋" w:cs="仿宋"/>
          <w:sz w:val="28"/>
          <w:szCs w:val="28"/>
        </w:rPr>
        <w:t>佛山分公司党委书记、总经理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省邮政工会（1个）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 xml:space="preserve">何小明      </w:t>
      </w:r>
      <w:r>
        <w:rPr>
          <w:rFonts w:hint="eastAsia" w:ascii="仿宋" w:hAnsi="仿宋" w:eastAsia="仿宋" w:cs="仿宋"/>
          <w:sz w:val="28"/>
          <w:szCs w:val="28"/>
          <w:lang w:eastAsia="zh-CN"/>
        </w:rPr>
        <w:t>中国邮政集团</w:t>
      </w:r>
      <w:r>
        <w:rPr>
          <w:rFonts w:hint="eastAsia" w:ascii="仿宋" w:hAnsi="仿宋" w:eastAsia="仿宋" w:cs="仿宋"/>
          <w:sz w:val="28"/>
          <w:szCs w:val="28"/>
        </w:rPr>
        <w:t>珠海市分公司党委书记、总经理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省移动工会（1个）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朱怀奇      中国移动广东汕头分公司党委书记、总经理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省联通工会（1个）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张海涛      中国联通深圳市分公司党委书记、总经理</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广东机场集团工会（1个）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郑锦方      白云机场消防安保管理中心党委书记、执行董事</w:t>
      </w:r>
    </w:p>
    <w:p>
      <w:pPr>
        <w:widowControl/>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b/>
          <w:bCs/>
          <w:color w:val="000000"/>
          <w:sz w:val="28"/>
          <w:szCs w:val="28"/>
          <w:lang w:bidi="ar-SA"/>
        </w:rPr>
        <w:t>重点工程项目（1个）</w:t>
      </w:r>
    </w:p>
    <w:p>
      <w:pPr>
        <w:widowControl/>
        <w:tabs>
          <w:tab w:val="left" w:pos="1680"/>
          <w:tab w:val="left" w:pos="1980"/>
        </w:tabs>
        <w:spacing w:line="500" w:lineRule="exact"/>
        <w:ind w:firstLine="560" w:firstLineChars="200"/>
        <w:jc w:val="left"/>
        <w:textAlignment w:val="center"/>
        <w:rPr>
          <w:rFonts w:hint="eastAsia" w:ascii="仿宋" w:hAnsi="仿宋" w:eastAsia="仿宋" w:cs="仿宋"/>
          <w:sz w:val="28"/>
          <w:szCs w:val="28"/>
        </w:rPr>
      </w:pPr>
      <w:r>
        <w:rPr>
          <w:rFonts w:hint="eastAsia" w:ascii="仿宋" w:hAnsi="仿宋" w:eastAsia="仿宋" w:cs="仿宋"/>
          <w:sz w:val="28"/>
          <w:szCs w:val="28"/>
        </w:rPr>
        <w:t>王武军      中建二局第三建筑工程华南分公司党委副书记、</w:t>
      </w:r>
    </w:p>
    <w:p>
      <w:pPr>
        <w:widowControl/>
        <w:tabs>
          <w:tab w:val="left" w:pos="1680"/>
          <w:tab w:val="left" w:pos="1980"/>
        </w:tabs>
        <w:spacing w:line="500" w:lineRule="exact"/>
        <w:ind w:firstLine="2240" w:firstLineChars="800"/>
        <w:jc w:val="left"/>
        <w:textAlignment w:val="center"/>
        <w:rPr>
          <w:rFonts w:hint="eastAsia" w:ascii="仿宋" w:hAnsi="仿宋" w:eastAsia="仿宋" w:cs="仿宋"/>
          <w:sz w:val="28"/>
          <w:szCs w:val="28"/>
        </w:rPr>
      </w:pPr>
      <w:r>
        <w:rPr>
          <w:rFonts w:hint="eastAsia" w:ascii="仿宋" w:hAnsi="仿宋" w:eastAsia="仿宋" w:cs="仿宋"/>
          <w:sz w:val="28"/>
          <w:szCs w:val="28"/>
        </w:rPr>
        <w:t>执行总经理</w:t>
      </w:r>
    </w:p>
    <w:p>
      <w:pPr>
        <w:spacing w:line="500" w:lineRule="exact"/>
        <w:ind w:firstLine="420"/>
        <w:jc w:val="left"/>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0" w:firstLineChars="0"/>
        <w:jc w:val="both"/>
        <w:textAlignment w:val="auto"/>
        <w:outlineLvl w:val="9"/>
        <w:rPr>
          <w:rFonts w:hint="eastAsia" w:ascii="方正仿宋简体" w:hAnsi="方正仿宋简体" w:eastAsia="方正仿宋简体" w:cs="方正仿宋简体"/>
          <w:sz w:val="28"/>
          <w:szCs w:val="28"/>
          <w:lang w:val="en-US"/>
        </w:rPr>
      </w:pP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Mangal">
    <w:panose1 w:val="02040503050203030202"/>
    <w:charset w:val="00"/>
    <w:family w:val="roman"/>
    <w:pitch w:val="default"/>
    <w:sig w:usb0="00008003" w:usb1="00000000" w:usb2="00000000" w:usb3="00000000" w:csb0="00000001" w:csb1="00000000"/>
  </w:font>
  <w:font w:name="FreeSans">
    <w:altName w:val="微软雅黑"/>
    <w:panose1 w:val="00000000000000000000"/>
    <w:charset w:val="01"/>
    <w:family w:val="auto"/>
    <w:pitch w:val="default"/>
    <w:sig w:usb0="00000000" w:usb1="00000000" w:usb2="00000000" w:usb3="00000000" w:csb0="00040001" w:csb1="00000000"/>
  </w:font>
  <w:font w:name="Liberation Sans">
    <w:altName w:val="Arial"/>
    <w:panose1 w:val="00000000000000000000"/>
    <w:charset w:val="01"/>
    <w:family w:val="swiss"/>
    <w:pitch w:val="default"/>
    <w:sig w:usb0="00000000" w:usb1="00000000" w:usb2="00000000" w:usb3="00000000" w:csb0="00040001" w:csb1="00000000"/>
  </w:font>
  <w:font w:name="Noto Sans CJK SC Regular">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82D2D"/>
    <w:rsid w:val="00D2609F"/>
    <w:rsid w:val="025026E1"/>
    <w:rsid w:val="0A0217A8"/>
    <w:rsid w:val="0AF37363"/>
    <w:rsid w:val="0B920789"/>
    <w:rsid w:val="0D1D5ED3"/>
    <w:rsid w:val="0EFA6AA1"/>
    <w:rsid w:val="10480636"/>
    <w:rsid w:val="15ED2807"/>
    <w:rsid w:val="1AF1190E"/>
    <w:rsid w:val="1C045905"/>
    <w:rsid w:val="1C924827"/>
    <w:rsid w:val="1DB81CE7"/>
    <w:rsid w:val="1DD24BFC"/>
    <w:rsid w:val="229D58F5"/>
    <w:rsid w:val="240D437B"/>
    <w:rsid w:val="2B2D5A20"/>
    <w:rsid w:val="2ED26936"/>
    <w:rsid w:val="2F23191C"/>
    <w:rsid w:val="2F23220B"/>
    <w:rsid w:val="328219FC"/>
    <w:rsid w:val="3D9E0132"/>
    <w:rsid w:val="4BC465DD"/>
    <w:rsid w:val="4C0473C6"/>
    <w:rsid w:val="5DF85B2E"/>
    <w:rsid w:val="5EBD688A"/>
    <w:rsid w:val="634A6C53"/>
    <w:rsid w:val="683B32F0"/>
    <w:rsid w:val="68602819"/>
    <w:rsid w:val="6AA35501"/>
    <w:rsid w:val="6AD40807"/>
    <w:rsid w:val="71596C61"/>
    <w:rsid w:val="73AC0F67"/>
    <w:rsid w:val="7DB54FC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uiPriority w:val="0"/>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2015-08-19T11:26:00Z</dcterms:created>
  <dc:creator>gdftu</dc:creator>
  <cp:lastModifiedBy>邓硕</cp:lastModifiedBy>
  <cp:lastPrinted>2018-06-04T07:01:00Z</cp:lastPrinted>
  <dcterms:modified xsi:type="dcterms:W3CDTF">2019-11-06T06:44:05Z</dcterms:modified>
  <dc:title>2015年广东省申报全国模范职工之家候选单位（189家）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